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1B" w:rsidRPr="004E7C32" w:rsidRDefault="008632D1" w:rsidP="008632D1">
      <w:pPr>
        <w:jc w:val="center"/>
        <w:rPr>
          <w:rFonts w:cs="Times New Roman"/>
          <w:b/>
          <w:sz w:val="36"/>
          <w:szCs w:val="36"/>
        </w:rPr>
      </w:pPr>
      <w:r w:rsidRPr="004E7C32">
        <w:rPr>
          <w:rFonts w:cs="Times New Roman"/>
          <w:b/>
          <w:sz w:val="36"/>
          <w:szCs w:val="36"/>
        </w:rPr>
        <w:t>PDP</w:t>
      </w:r>
    </w:p>
    <w:p w:rsidR="008632D1" w:rsidRDefault="008632D1" w:rsidP="008632D1">
      <w:pPr>
        <w:jc w:val="center"/>
      </w:pPr>
      <w:r>
        <w:t>Studenti con Bisogni Educativi Speciali derivanti da svantaggio socio-culturale</w:t>
      </w:r>
    </w:p>
    <w:p w:rsidR="008632D1" w:rsidRDefault="008632D1" w:rsidP="008632D1">
      <w:pPr>
        <w:jc w:val="center"/>
      </w:pPr>
      <w:r>
        <w:t xml:space="preserve">Direttiva </w:t>
      </w:r>
      <w:proofErr w:type="spellStart"/>
      <w:r>
        <w:t>Miur</w:t>
      </w:r>
      <w:proofErr w:type="spellEnd"/>
      <w:r>
        <w:t xml:space="preserve"> del 27-12-2012</w:t>
      </w:r>
    </w:p>
    <w:p w:rsidR="008632D1" w:rsidRDefault="008632D1" w:rsidP="008632D1">
      <w:pPr>
        <w:jc w:val="center"/>
      </w:pPr>
    </w:p>
    <w:p w:rsidR="008632D1" w:rsidRDefault="008632D1" w:rsidP="008632D1">
      <w:pPr>
        <w:spacing w:after="0" w:line="240" w:lineRule="auto"/>
      </w:pPr>
      <w:r>
        <w:t>Scuola:</w:t>
      </w:r>
    </w:p>
    <w:p w:rsidR="008632D1" w:rsidRDefault="008632D1" w:rsidP="008632D1">
      <w:pPr>
        <w:spacing w:after="0" w:line="240" w:lineRule="auto"/>
      </w:pPr>
      <w:r>
        <w:t xml:space="preserve">A.S.: </w:t>
      </w:r>
    </w:p>
    <w:p w:rsidR="008632D1" w:rsidRDefault="008632D1" w:rsidP="008632D1">
      <w:pPr>
        <w:spacing w:after="0" w:line="240" w:lineRule="auto"/>
      </w:pPr>
      <w:r>
        <w:t>Alunno:</w:t>
      </w:r>
    </w:p>
    <w:p w:rsidR="008632D1" w:rsidRDefault="008632D1" w:rsidP="008632D1">
      <w:pPr>
        <w:spacing w:after="0" w:line="240" w:lineRule="auto"/>
      </w:pPr>
      <w:r>
        <w:t>Classe:</w:t>
      </w:r>
    </w:p>
    <w:p w:rsidR="008632D1" w:rsidRDefault="008632D1" w:rsidP="008632D1">
      <w:pPr>
        <w:spacing w:after="0" w:line="240" w:lineRule="auto"/>
      </w:pPr>
      <w:r>
        <w:t>Sezione:</w:t>
      </w:r>
    </w:p>
    <w:p w:rsidR="008632D1" w:rsidRDefault="008632D1" w:rsidP="008632D1">
      <w:pPr>
        <w:spacing w:after="120"/>
      </w:pPr>
    </w:p>
    <w:p w:rsidR="008632D1" w:rsidRDefault="008632D1" w:rsidP="008632D1">
      <w:pPr>
        <w:rPr>
          <w:u w:val="single"/>
        </w:rPr>
      </w:pPr>
      <w:r w:rsidRPr="008632D1">
        <w:rPr>
          <w:u w:val="single"/>
        </w:rPr>
        <w:t>Dati personali</w:t>
      </w:r>
    </w:p>
    <w:p w:rsidR="008632D1" w:rsidRDefault="008632D1" w:rsidP="008632D1">
      <w:pPr>
        <w:spacing w:after="0" w:line="240" w:lineRule="auto"/>
      </w:pPr>
      <w:r w:rsidRPr="008632D1">
        <w:t>Luogo e data di nascita:</w:t>
      </w:r>
    </w:p>
    <w:p w:rsidR="008632D1" w:rsidRDefault="008632D1" w:rsidP="008632D1">
      <w:pPr>
        <w:spacing w:after="0" w:line="240" w:lineRule="auto"/>
      </w:pPr>
      <w:r>
        <w:t>Residenza (località):</w:t>
      </w:r>
    </w:p>
    <w:p w:rsidR="008632D1" w:rsidRDefault="008632D1" w:rsidP="008632D1">
      <w:pPr>
        <w:spacing w:after="0" w:line="240" w:lineRule="auto"/>
      </w:pPr>
      <w:r>
        <w:t>Via/Piazza:</w:t>
      </w:r>
    </w:p>
    <w:p w:rsidR="008632D1" w:rsidRDefault="008632D1" w:rsidP="008632D1">
      <w:pPr>
        <w:spacing w:after="0" w:line="240" w:lineRule="auto"/>
      </w:pPr>
      <w:r>
        <w:t>n.</w:t>
      </w:r>
    </w:p>
    <w:p w:rsidR="008632D1" w:rsidRDefault="008632D1" w:rsidP="008632D1">
      <w:pPr>
        <w:spacing w:after="0" w:line="240" w:lineRule="auto"/>
      </w:pPr>
      <w:r>
        <w:t>CAP:</w:t>
      </w:r>
    </w:p>
    <w:p w:rsidR="008632D1" w:rsidRDefault="008632D1" w:rsidP="008632D1">
      <w:pPr>
        <w:spacing w:after="0" w:line="240" w:lineRule="auto"/>
      </w:pPr>
      <w:r>
        <w:t>Telefono fisso:</w:t>
      </w:r>
    </w:p>
    <w:p w:rsidR="008632D1" w:rsidRDefault="008632D1" w:rsidP="008632D1">
      <w:pPr>
        <w:spacing w:after="0" w:line="240" w:lineRule="auto"/>
      </w:pPr>
      <w:r>
        <w:t>Cellulare:</w:t>
      </w:r>
    </w:p>
    <w:p w:rsidR="008632D1" w:rsidRPr="008632D1" w:rsidRDefault="008632D1" w:rsidP="008632D1">
      <w:pPr>
        <w:spacing w:after="0" w:line="240" w:lineRule="auto"/>
      </w:pPr>
      <w:r>
        <w:t>e-mail:</w:t>
      </w:r>
    </w:p>
    <w:p w:rsidR="008632D1" w:rsidRDefault="008632D1" w:rsidP="008632D1">
      <w:pPr>
        <w:spacing w:after="0" w:line="240" w:lineRule="auto"/>
        <w:rPr>
          <w:u w:val="single"/>
        </w:rPr>
      </w:pPr>
    </w:p>
    <w:p w:rsidR="008632D1" w:rsidRPr="00655106" w:rsidRDefault="008632D1" w:rsidP="008632D1">
      <w:pPr>
        <w:spacing w:after="0" w:line="240" w:lineRule="auto"/>
        <w:rPr>
          <w:b/>
        </w:rPr>
      </w:pPr>
      <w:r w:rsidRPr="00655106">
        <w:rPr>
          <w:b/>
        </w:rPr>
        <w:t>CURRICULUM SCOLASTICO</w:t>
      </w:r>
    </w:p>
    <w:p w:rsidR="008632D1" w:rsidRDefault="008632D1" w:rsidP="008632D1">
      <w:pPr>
        <w:spacing w:after="0" w:line="240" w:lineRule="auto"/>
        <w:rPr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6"/>
        <w:gridCol w:w="2693"/>
        <w:gridCol w:w="1559"/>
        <w:gridCol w:w="4000"/>
      </w:tblGrid>
      <w:tr w:rsidR="008632D1" w:rsidTr="008632D1">
        <w:tc>
          <w:tcPr>
            <w:tcW w:w="1526" w:type="dxa"/>
          </w:tcPr>
          <w:p w:rsidR="008632D1" w:rsidRPr="008632D1" w:rsidRDefault="008632D1" w:rsidP="008632D1">
            <w:pPr>
              <w:jc w:val="center"/>
            </w:pPr>
            <w:r>
              <w:t>A.S.</w:t>
            </w:r>
          </w:p>
        </w:tc>
        <w:tc>
          <w:tcPr>
            <w:tcW w:w="2693" w:type="dxa"/>
          </w:tcPr>
          <w:p w:rsidR="008632D1" w:rsidRPr="008632D1" w:rsidRDefault="008632D1" w:rsidP="008632D1">
            <w:pPr>
              <w:jc w:val="center"/>
            </w:pPr>
            <w:r w:rsidRPr="008632D1">
              <w:t>Scuola frequentata</w:t>
            </w:r>
          </w:p>
        </w:tc>
        <w:tc>
          <w:tcPr>
            <w:tcW w:w="1559" w:type="dxa"/>
          </w:tcPr>
          <w:p w:rsidR="008632D1" w:rsidRPr="008632D1" w:rsidRDefault="008632D1" w:rsidP="008632D1">
            <w:pPr>
              <w:jc w:val="center"/>
            </w:pPr>
            <w:r>
              <w:t>classe</w:t>
            </w:r>
          </w:p>
        </w:tc>
        <w:tc>
          <w:tcPr>
            <w:tcW w:w="4000" w:type="dxa"/>
          </w:tcPr>
          <w:p w:rsidR="008632D1" w:rsidRDefault="008632D1" w:rsidP="008632D1">
            <w:pPr>
              <w:jc w:val="center"/>
            </w:pPr>
            <w:r>
              <w:t>Annotazioni</w:t>
            </w:r>
          </w:p>
          <w:p w:rsidR="008632D1" w:rsidRPr="008632D1" w:rsidRDefault="008632D1" w:rsidP="008632D1">
            <w:pPr>
              <w:jc w:val="center"/>
            </w:pPr>
            <w:r>
              <w:t>(frequenza, problemi emersi)</w:t>
            </w:r>
          </w:p>
        </w:tc>
      </w:tr>
      <w:tr w:rsidR="008632D1" w:rsidTr="008632D1">
        <w:tc>
          <w:tcPr>
            <w:tcW w:w="1526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2693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1559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4000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</w:tr>
      <w:tr w:rsidR="008632D1" w:rsidTr="008632D1">
        <w:tc>
          <w:tcPr>
            <w:tcW w:w="1526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2693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1559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4000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</w:tr>
      <w:tr w:rsidR="008632D1" w:rsidTr="008632D1">
        <w:tc>
          <w:tcPr>
            <w:tcW w:w="1526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2693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1559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4000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</w:tr>
      <w:tr w:rsidR="008632D1" w:rsidTr="008632D1">
        <w:tc>
          <w:tcPr>
            <w:tcW w:w="1526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2693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1559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4000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</w:tr>
      <w:tr w:rsidR="008632D1" w:rsidTr="008632D1">
        <w:tc>
          <w:tcPr>
            <w:tcW w:w="1526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2693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1559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4000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</w:tr>
      <w:tr w:rsidR="008632D1" w:rsidTr="008632D1">
        <w:tc>
          <w:tcPr>
            <w:tcW w:w="1526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2693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1559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4000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</w:tr>
      <w:tr w:rsidR="008632D1" w:rsidTr="008632D1">
        <w:tc>
          <w:tcPr>
            <w:tcW w:w="1526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2693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1559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4000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</w:tr>
      <w:tr w:rsidR="008632D1" w:rsidTr="008632D1">
        <w:tc>
          <w:tcPr>
            <w:tcW w:w="1526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2693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1559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  <w:tc>
          <w:tcPr>
            <w:tcW w:w="4000" w:type="dxa"/>
          </w:tcPr>
          <w:p w:rsidR="008632D1" w:rsidRDefault="008632D1" w:rsidP="008632D1">
            <w:pPr>
              <w:rPr>
                <w:u w:val="single"/>
              </w:rPr>
            </w:pPr>
          </w:p>
        </w:tc>
      </w:tr>
    </w:tbl>
    <w:p w:rsidR="008632D1" w:rsidRDefault="008632D1" w:rsidP="008632D1">
      <w:pPr>
        <w:spacing w:after="0" w:line="240" w:lineRule="auto"/>
        <w:rPr>
          <w:u w:val="single"/>
        </w:rPr>
      </w:pPr>
    </w:p>
    <w:p w:rsidR="008632D1" w:rsidRDefault="008632D1" w:rsidP="008632D1">
      <w:pPr>
        <w:spacing w:after="0" w:line="240" w:lineRule="auto"/>
        <w:rPr>
          <w:u w:val="single"/>
        </w:rPr>
      </w:pPr>
    </w:p>
    <w:p w:rsidR="008632D1" w:rsidRPr="00655106" w:rsidRDefault="008632D1" w:rsidP="008632D1">
      <w:pPr>
        <w:spacing w:after="0" w:line="240" w:lineRule="auto"/>
        <w:rPr>
          <w:b/>
        </w:rPr>
      </w:pPr>
      <w:r w:rsidRPr="00655106">
        <w:rPr>
          <w:b/>
        </w:rPr>
        <w:t>INFORMAZIONI SULLA FAMIGLIA</w:t>
      </w:r>
    </w:p>
    <w:p w:rsidR="008632D1" w:rsidRPr="00655106" w:rsidRDefault="008632D1" w:rsidP="008632D1">
      <w:pPr>
        <w:spacing w:after="0" w:line="240" w:lineRule="auto"/>
        <w:rPr>
          <w:b/>
        </w:rPr>
      </w:pPr>
    </w:p>
    <w:p w:rsidR="008632D1" w:rsidRDefault="008632D1" w:rsidP="008632D1">
      <w:pPr>
        <w:spacing w:after="0" w:line="240" w:lineRule="auto"/>
      </w:pPr>
      <w:r>
        <w:t>Padre:</w:t>
      </w:r>
    </w:p>
    <w:p w:rsidR="008632D1" w:rsidRDefault="008632D1" w:rsidP="008632D1">
      <w:pPr>
        <w:spacing w:after="0" w:line="240" w:lineRule="auto"/>
      </w:pPr>
      <w:r>
        <w:t>Madre:</w:t>
      </w:r>
    </w:p>
    <w:p w:rsidR="008632D1" w:rsidRDefault="008632D1" w:rsidP="008632D1">
      <w:pPr>
        <w:spacing w:after="0" w:line="240" w:lineRule="auto"/>
      </w:pPr>
      <w:r>
        <w:t>Fratelli:</w:t>
      </w:r>
    </w:p>
    <w:p w:rsidR="008632D1" w:rsidRDefault="008632D1" w:rsidP="008632D1">
      <w:pPr>
        <w:spacing w:after="0" w:line="240" w:lineRule="auto"/>
      </w:pPr>
      <w:r>
        <w:t>Sorelle:</w:t>
      </w:r>
    </w:p>
    <w:p w:rsidR="008632D1" w:rsidRDefault="008632D1" w:rsidP="008632D1">
      <w:pPr>
        <w:spacing w:after="0" w:line="240" w:lineRule="auto"/>
      </w:pPr>
      <w:r>
        <w:t>Altri parenti presenti (specificare):</w:t>
      </w:r>
    </w:p>
    <w:p w:rsidR="008632D1" w:rsidRDefault="008632D1" w:rsidP="008632D1">
      <w:pPr>
        <w:spacing w:after="0" w:line="240" w:lineRule="auto"/>
      </w:pPr>
    </w:p>
    <w:p w:rsidR="008632D1" w:rsidRDefault="008632D1" w:rsidP="008632D1">
      <w:pPr>
        <w:spacing w:after="0" w:line="240" w:lineRule="auto"/>
      </w:pPr>
      <w:r>
        <w:t>Informazioni sulla situazione familiare ricavate da colloqui diretti con i genitori, dall’</w:t>
      </w:r>
      <w:r w:rsidR="001A4570">
        <w:t>Assistente S</w:t>
      </w:r>
      <w:r>
        <w:t>ociale o da altri operatori che sostengono la famiglia:</w:t>
      </w:r>
    </w:p>
    <w:p w:rsidR="008632D1" w:rsidRDefault="008632D1" w:rsidP="008632D1">
      <w:pPr>
        <w:spacing w:after="0" w:line="240" w:lineRule="auto"/>
      </w:pPr>
    </w:p>
    <w:p w:rsidR="008632D1" w:rsidRDefault="008632D1" w:rsidP="008632D1">
      <w:pPr>
        <w:spacing w:after="0" w:line="240" w:lineRule="auto"/>
      </w:pPr>
    </w:p>
    <w:p w:rsidR="008632D1" w:rsidRDefault="008632D1" w:rsidP="008632D1">
      <w:pPr>
        <w:spacing w:after="0" w:line="240" w:lineRule="auto"/>
      </w:pPr>
    </w:p>
    <w:p w:rsidR="008632D1" w:rsidRDefault="001A4570" w:rsidP="008632D1">
      <w:pPr>
        <w:spacing w:after="0" w:line="240" w:lineRule="auto"/>
      </w:pPr>
      <w:r>
        <w:t>Servizio sociale di riferimento:</w:t>
      </w:r>
    </w:p>
    <w:p w:rsidR="001A4570" w:rsidRDefault="001A4570" w:rsidP="008632D1">
      <w:pPr>
        <w:spacing w:after="0" w:line="240" w:lineRule="auto"/>
      </w:pPr>
      <w:r>
        <w:t>Nome dell’Assistente Sociale:</w:t>
      </w:r>
    </w:p>
    <w:p w:rsidR="001A4570" w:rsidRDefault="001A4570" w:rsidP="008632D1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A4570" w:rsidTr="001A4570">
        <w:tc>
          <w:tcPr>
            <w:tcW w:w="9778" w:type="dxa"/>
          </w:tcPr>
          <w:p w:rsidR="001A4570" w:rsidRDefault="001A4570" w:rsidP="008632D1">
            <w:r>
              <w:t>INFORMAZIONI SUGLI INTERVENTI ATTIVATI DAL SERVIZIO SOCIALE</w:t>
            </w:r>
          </w:p>
          <w:p w:rsidR="001A4570" w:rsidRDefault="001A4570" w:rsidP="008632D1"/>
        </w:tc>
      </w:tr>
      <w:tr w:rsidR="001A4570" w:rsidTr="001A4570">
        <w:tc>
          <w:tcPr>
            <w:tcW w:w="9778" w:type="dxa"/>
          </w:tcPr>
          <w:p w:rsidR="001A4570" w:rsidRPr="001A4570" w:rsidRDefault="001A4570" w:rsidP="008632D1">
            <w:pPr>
              <w:rPr>
                <w:i/>
              </w:rPr>
            </w:pPr>
            <w:r w:rsidRPr="001A4570">
              <w:rPr>
                <w:i/>
              </w:rPr>
              <w:t>Frequenza pomeridiana di un Centro Giovanile Diurno</w:t>
            </w:r>
            <w:r>
              <w:t xml:space="preserve"> </w:t>
            </w:r>
            <w:r>
              <w:rPr>
                <w:i/>
              </w:rPr>
              <w:t>o di una Casa Famiglia</w:t>
            </w:r>
          </w:p>
          <w:p w:rsidR="001A4570" w:rsidRDefault="001A4570" w:rsidP="008632D1"/>
          <w:p w:rsidR="001A4570" w:rsidRDefault="001A4570" w:rsidP="008632D1">
            <w:r>
              <w:t xml:space="preserve">Nome del Centro </w:t>
            </w:r>
          </w:p>
          <w:p w:rsidR="001A4570" w:rsidRDefault="001A4570" w:rsidP="008632D1">
            <w:r>
              <w:t>Con sede a</w:t>
            </w:r>
          </w:p>
          <w:p w:rsidR="001A4570" w:rsidRDefault="001A4570" w:rsidP="008632D1">
            <w:r>
              <w:t>Via</w:t>
            </w:r>
          </w:p>
          <w:p w:rsidR="001A4570" w:rsidRDefault="001A4570" w:rsidP="008632D1">
            <w:r>
              <w:t>N.</w:t>
            </w:r>
          </w:p>
          <w:p w:rsidR="001A4570" w:rsidRDefault="001A4570" w:rsidP="008632D1">
            <w:r>
              <w:t>Tel.</w:t>
            </w:r>
          </w:p>
          <w:p w:rsidR="001A4570" w:rsidRDefault="001A4570" w:rsidP="008632D1">
            <w:r>
              <w:t>Fax</w:t>
            </w:r>
          </w:p>
          <w:p w:rsidR="001A4570" w:rsidRDefault="001A4570" w:rsidP="008632D1">
            <w:r>
              <w:t>e-mail</w:t>
            </w:r>
          </w:p>
          <w:p w:rsidR="001A4570" w:rsidRDefault="001A4570" w:rsidP="008632D1">
            <w:r>
              <w:t>Responsabile del Centro (</w:t>
            </w:r>
            <w:r w:rsidRPr="001A4570">
              <w:rPr>
                <w:i/>
              </w:rPr>
              <w:t>nome e cognome</w:t>
            </w:r>
            <w:r>
              <w:t>)</w:t>
            </w:r>
          </w:p>
          <w:p w:rsidR="001A4570" w:rsidRDefault="001A4570" w:rsidP="008632D1">
            <w:r>
              <w:t>Tel.</w:t>
            </w:r>
          </w:p>
          <w:p w:rsidR="001A4570" w:rsidRDefault="001A4570" w:rsidP="008632D1">
            <w:r>
              <w:t>Fax</w:t>
            </w:r>
          </w:p>
          <w:p w:rsidR="001A4570" w:rsidRDefault="001A4570" w:rsidP="008632D1">
            <w:r>
              <w:t>e-mail</w:t>
            </w:r>
          </w:p>
          <w:p w:rsidR="001A4570" w:rsidRDefault="001A4570" w:rsidP="008632D1">
            <w:r>
              <w:t>Educatori di riferimento in servizio del Centro:</w:t>
            </w:r>
          </w:p>
          <w:p w:rsidR="001A4570" w:rsidRDefault="001A4570" w:rsidP="008632D1">
            <w:r>
              <w:t>Tel.</w:t>
            </w:r>
          </w:p>
          <w:p w:rsidR="001A4570" w:rsidRDefault="001A4570" w:rsidP="008632D1">
            <w:r>
              <w:t>Fax</w:t>
            </w:r>
          </w:p>
          <w:p w:rsidR="001A4570" w:rsidRDefault="001A4570" w:rsidP="008632D1">
            <w:r>
              <w:t>e-mail</w:t>
            </w:r>
          </w:p>
          <w:p w:rsidR="001A4570" w:rsidRDefault="001A4570" w:rsidP="008632D1"/>
        </w:tc>
      </w:tr>
      <w:tr w:rsidR="001A4570" w:rsidTr="001A4570">
        <w:tc>
          <w:tcPr>
            <w:tcW w:w="9778" w:type="dxa"/>
          </w:tcPr>
          <w:p w:rsidR="001A4570" w:rsidRDefault="001A4570" w:rsidP="001A4570">
            <w:pPr>
              <w:jc w:val="both"/>
            </w:pPr>
            <w:r>
              <w:t>Frequenza del Centro da parte dell’alunno (</w:t>
            </w:r>
            <w:r>
              <w:rPr>
                <w:i/>
              </w:rPr>
              <w:t>indicare i giorni e le ore di permanenza)</w:t>
            </w:r>
            <w:r>
              <w:t>:</w:t>
            </w:r>
          </w:p>
          <w:p w:rsidR="001A4570" w:rsidRDefault="001A4570" w:rsidP="001A4570">
            <w:pPr>
              <w:jc w:val="both"/>
            </w:pPr>
          </w:p>
          <w:p w:rsidR="001A4570" w:rsidRDefault="001A4570" w:rsidP="001A4570">
            <w:pPr>
              <w:jc w:val="both"/>
            </w:pPr>
          </w:p>
        </w:tc>
      </w:tr>
      <w:tr w:rsidR="001A4570" w:rsidTr="001A4570">
        <w:tc>
          <w:tcPr>
            <w:tcW w:w="9778" w:type="dxa"/>
          </w:tcPr>
          <w:p w:rsidR="001A4570" w:rsidRDefault="001A4570" w:rsidP="001A4570">
            <w:pPr>
              <w:jc w:val="both"/>
            </w:pPr>
            <w:r>
              <w:t>Attività svolte dall’alunno all’interno del Centro:</w:t>
            </w:r>
          </w:p>
          <w:p w:rsidR="001A4570" w:rsidRDefault="001A4570" w:rsidP="001A4570">
            <w:pPr>
              <w:jc w:val="both"/>
            </w:pPr>
          </w:p>
          <w:p w:rsidR="001A4570" w:rsidRDefault="001A4570" w:rsidP="001A4570">
            <w:pPr>
              <w:jc w:val="both"/>
            </w:pPr>
          </w:p>
        </w:tc>
      </w:tr>
      <w:tr w:rsidR="001A4570" w:rsidTr="001A4570">
        <w:tc>
          <w:tcPr>
            <w:tcW w:w="9778" w:type="dxa"/>
          </w:tcPr>
          <w:p w:rsidR="001A4570" w:rsidRDefault="001A4570" w:rsidP="001A4570">
            <w:pPr>
              <w:jc w:val="both"/>
            </w:pPr>
            <w:r>
              <w:t>Forme di collaborazione concordate tra la scuola e il Centro per il sostegno alla crescita e all’apprendimento dell’alunno:</w:t>
            </w:r>
          </w:p>
          <w:p w:rsidR="001A4570" w:rsidRDefault="001A4570" w:rsidP="001A4570">
            <w:pPr>
              <w:jc w:val="both"/>
            </w:pPr>
          </w:p>
          <w:p w:rsidR="001A4570" w:rsidRDefault="001A4570" w:rsidP="001A4570">
            <w:pPr>
              <w:jc w:val="both"/>
            </w:pPr>
          </w:p>
        </w:tc>
      </w:tr>
      <w:tr w:rsidR="001A4570" w:rsidTr="001A4570">
        <w:tc>
          <w:tcPr>
            <w:tcW w:w="9778" w:type="dxa"/>
          </w:tcPr>
          <w:p w:rsidR="001A4570" w:rsidRDefault="001A4570" w:rsidP="008632D1">
            <w:pPr>
              <w:rPr>
                <w:i/>
              </w:rPr>
            </w:pPr>
            <w:r>
              <w:t xml:space="preserve">Nel caso in cui il Servizio Sociale non abbia attivato la frequenza di un Centro ma abbia assegnato all’alunno un educatore domiciliare, indicare le caratteristiche dell’assistenza domiciliare assegnata </w:t>
            </w:r>
            <w:r w:rsidRPr="001A4570">
              <w:rPr>
                <w:i/>
              </w:rPr>
              <w:t>(giorni e ore):</w:t>
            </w:r>
          </w:p>
          <w:p w:rsidR="001A4570" w:rsidRDefault="001A4570" w:rsidP="008632D1">
            <w:pPr>
              <w:rPr>
                <w:i/>
              </w:rPr>
            </w:pPr>
          </w:p>
          <w:p w:rsidR="001A4570" w:rsidRDefault="001A4570" w:rsidP="008632D1">
            <w:pPr>
              <w:rPr>
                <w:i/>
              </w:rPr>
            </w:pPr>
          </w:p>
          <w:p w:rsidR="001A4570" w:rsidRDefault="001A4570" w:rsidP="008632D1"/>
        </w:tc>
      </w:tr>
      <w:tr w:rsidR="001A4570" w:rsidTr="001A4570">
        <w:tc>
          <w:tcPr>
            <w:tcW w:w="9778" w:type="dxa"/>
          </w:tcPr>
          <w:p w:rsidR="001A4570" w:rsidRDefault="001A4570" w:rsidP="008632D1">
            <w:r>
              <w:t>Nome e cognome dell’educatore domiciliare:</w:t>
            </w:r>
          </w:p>
          <w:p w:rsidR="001A4570" w:rsidRDefault="001A4570" w:rsidP="008632D1">
            <w:r>
              <w:t>Tel.</w:t>
            </w:r>
          </w:p>
          <w:p w:rsidR="001A4570" w:rsidRDefault="001A4570" w:rsidP="008632D1">
            <w:r>
              <w:t>Fax</w:t>
            </w:r>
          </w:p>
          <w:p w:rsidR="001A4570" w:rsidRDefault="001A4570" w:rsidP="008632D1">
            <w:r>
              <w:t>e-mail</w:t>
            </w:r>
          </w:p>
          <w:p w:rsidR="001A4570" w:rsidRDefault="001A4570" w:rsidP="008632D1">
            <w:r>
              <w:t>Attività svolte dall’alunno con l’educatore domicil</w:t>
            </w:r>
            <w:r w:rsidR="004E7C32">
              <w:t>i</w:t>
            </w:r>
            <w:r>
              <w:t>are:</w:t>
            </w:r>
          </w:p>
          <w:p w:rsidR="004E7C32" w:rsidRDefault="004E7C32" w:rsidP="008632D1"/>
          <w:p w:rsidR="004E7C32" w:rsidRDefault="004E7C32" w:rsidP="004E7C32">
            <w:pPr>
              <w:jc w:val="both"/>
            </w:pPr>
            <w:r>
              <w:t>Forme di collaborazione concordate fra la scuola e l’educatore domiciliare per il sostegno alla crescita e all’apprendimento dell’alunno:</w:t>
            </w:r>
          </w:p>
          <w:p w:rsidR="004E7C32" w:rsidRDefault="004E7C32" w:rsidP="008632D1"/>
          <w:p w:rsidR="001A4570" w:rsidRDefault="001A4570" w:rsidP="008632D1"/>
        </w:tc>
      </w:tr>
      <w:tr w:rsidR="001A4570" w:rsidTr="001A4570">
        <w:tc>
          <w:tcPr>
            <w:tcW w:w="9778" w:type="dxa"/>
          </w:tcPr>
          <w:p w:rsidR="001A4570" w:rsidRDefault="004E7C32" w:rsidP="008632D1">
            <w:r>
              <w:t>Altri interventi adottati dal Servizio Sociale (</w:t>
            </w:r>
            <w:r w:rsidRPr="004E7C32">
              <w:rPr>
                <w:i/>
              </w:rPr>
              <w:t>specificare</w:t>
            </w:r>
            <w:r>
              <w:t>):</w:t>
            </w:r>
          </w:p>
          <w:p w:rsidR="004E7C32" w:rsidRDefault="004E7C32" w:rsidP="008632D1"/>
          <w:p w:rsidR="004E7C32" w:rsidRDefault="004E7C32" w:rsidP="008632D1"/>
        </w:tc>
      </w:tr>
    </w:tbl>
    <w:p w:rsidR="004E7C32" w:rsidRDefault="004E7C32" w:rsidP="008632D1">
      <w:pPr>
        <w:spacing w:after="0" w:line="240" w:lineRule="auto"/>
      </w:pPr>
      <w:r>
        <w:lastRenderedPageBreak/>
        <w:t xml:space="preserve">Indicare, inoltre, se l’alunno effettua interventi terapeutici, come ad esempio percorsi di psicoterapia. </w:t>
      </w:r>
    </w:p>
    <w:p w:rsidR="001A4570" w:rsidRDefault="004E7C32" w:rsidP="008632D1">
      <w:pPr>
        <w:spacing w:after="0" w:line="240" w:lineRule="auto"/>
      </w:pPr>
      <w:r>
        <w:t>In caso affermativo, precisare:</w:t>
      </w:r>
    </w:p>
    <w:p w:rsidR="008632D1" w:rsidRDefault="008632D1" w:rsidP="008632D1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27"/>
        <w:gridCol w:w="3118"/>
        <w:gridCol w:w="1843"/>
        <w:gridCol w:w="1590"/>
      </w:tblGrid>
      <w:tr w:rsidR="004E7C32" w:rsidTr="004E7C32">
        <w:trPr>
          <w:trHeight w:val="308"/>
        </w:trPr>
        <w:tc>
          <w:tcPr>
            <w:tcW w:w="3227" w:type="dxa"/>
          </w:tcPr>
          <w:p w:rsidR="004E7C32" w:rsidRDefault="004E7C32" w:rsidP="004E7C32">
            <w:pPr>
              <w:jc w:val="center"/>
              <w:rPr>
                <w:i/>
              </w:rPr>
            </w:pPr>
            <w:r w:rsidRPr="004E7C32">
              <w:rPr>
                <w:i/>
              </w:rPr>
              <w:t>Tipologia di intervento</w:t>
            </w:r>
          </w:p>
          <w:p w:rsidR="004E7C32" w:rsidRDefault="004E7C32" w:rsidP="004E7C32">
            <w:pPr>
              <w:jc w:val="center"/>
              <w:rPr>
                <w:i/>
              </w:rPr>
            </w:pPr>
          </w:p>
          <w:p w:rsidR="004E7C32" w:rsidRPr="004E7C32" w:rsidRDefault="004E7C32" w:rsidP="004E7C32">
            <w:pPr>
              <w:rPr>
                <w:i/>
              </w:rPr>
            </w:pPr>
          </w:p>
        </w:tc>
        <w:tc>
          <w:tcPr>
            <w:tcW w:w="3118" w:type="dxa"/>
          </w:tcPr>
          <w:p w:rsidR="004E7C32" w:rsidRPr="004E7C32" w:rsidRDefault="004E7C32" w:rsidP="004E7C32">
            <w:pPr>
              <w:jc w:val="center"/>
              <w:rPr>
                <w:i/>
              </w:rPr>
            </w:pPr>
            <w:r w:rsidRPr="004E7C32">
              <w:rPr>
                <w:i/>
              </w:rPr>
              <w:t>Operatore di riferimento</w:t>
            </w:r>
          </w:p>
        </w:tc>
        <w:tc>
          <w:tcPr>
            <w:tcW w:w="1843" w:type="dxa"/>
          </w:tcPr>
          <w:p w:rsidR="004E7C32" w:rsidRPr="004E7C32" w:rsidRDefault="004E7C32" w:rsidP="004E7C32">
            <w:pPr>
              <w:jc w:val="center"/>
              <w:rPr>
                <w:i/>
              </w:rPr>
            </w:pPr>
            <w:r w:rsidRPr="004E7C32">
              <w:rPr>
                <w:i/>
              </w:rPr>
              <w:t>Tempi</w:t>
            </w:r>
          </w:p>
        </w:tc>
        <w:tc>
          <w:tcPr>
            <w:tcW w:w="1590" w:type="dxa"/>
          </w:tcPr>
          <w:p w:rsidR="004E7C32" w:rsidRPr="004E7C32" w:rsidRDefault="004E7C32" w:rsidP="004E7C32">
            <w:pPr>
              <w:jc w:val="center"/>
              <w:rPr>
                <w:i/>
              </w:rPr>
            </w:pPr>
            <w:r w:rsidRPr="004E7C32">
              <w:rPr>
                <w:i/>
              </w:rPr>
              <w:t>Modalità</w:t>
            </w:r>
          </w:p>
        </w:tc>
      </w:tr>
      <w:tr w:rsidR="004E7C32" w:rsidTr="004E7C32">
        <w:tc>
          <w:tcPr>
            <w:tcW w:w="3227" w:type="dxa"/>
          </w:tcPr>
          <w:p w:rsidR="004E7C32" w:rsidRDefault="004E7C32" w:rsidP="008632D1">
            <w:r>
              <w:t>Psicoterapia</w:t>
            </w:r>
          </w:p>
          <w:p w:rsidR="004E7C32" w:rsidRDefault="004E7C32" w:rsidP="008632D1"/>
        </w:tc>
        <w:tc>
          <w:tcPr>
            <w:tcW w:w="3118" w:type="dxa"/>
          </w:tcPr>
          <w:p w:rsidR="004E7C32" w:rsidRDefault="004E7C32" w:rsidP="008632D1"/>
        </w:tc>
        <w:tc>
          <w:tcPr>
            <w:tcW w:w="1843" w:type="dxa"/>
          </w:tcPr>
          <w:p w:rsidR="004E7C32" w:rsidRDefault="004E7C32" w:rsidP="008632D1"/>
        </w:tc>
        <w:tc>
          <w:tcPr>
            <w:tcW w:w="1590" w:type="dxa"/>
          </w:tcPr>
          <w:p w:rsidR="004E7C32" w:rsidRDefault="004E7C32" w:rsidP="008632D1"/>
        </w:tc>
      </w:tr>
      <w:tr w:rsidR="004E7C32" w:rsidTr="004E7C32">
        <w:tc>
          <w:tcPr>
            <w:tcW w:w="3227" w:type="dxa"/>
          </w:tcPr>
          <w:p w:rsidR="004E7C32" w:rsidRDefault="004E7C32" w:rsidP="008632D1">
            <w:r>
              <w:t>Altro (</w:t>
            </w:r>
            <w:r w:rsidRPr="004E7C32">
              <w:rPr>
                <w:i/>
              </w:rPr>
              <w:t>specificare</w:t>
            </w:r>
            <w:r>
              <w:t>)</w:t>
            </w:r>
          </w:p>
          <w:p w:rsidR="004E7C32" w:rsidRDefault="004E7C32" w:rsidP="008632D1"/>
        </w:tc>
        <w:tc>
          <w:tcPr>
            <w:tcW w:w="3118" w:type="dxa"/>
          </w:tcPr>
          <w:p w:rsidR="004E7C32" w:rsidRDefault="004E7C32" w:rsidP="008632D1"/>
        </w:tc>
        <w:tc>
          <w:tcPr>
            <w:tcW w:w="1843" w:type="dxa"/>
          </w:tcPr>
          <w:p w:rsidR="004E7C32" w:rsidRDefault="004E7C32" w:rsidP="008632D1"/>
        </w:tc>
        <w:tc>
          <w:tcPr>
            <w:tcW w:w="1590" w:type="dxa"/>
          </w:tcPr>
          <w:p w:rsidR="004E7C32" w:rsidRDefault="004E7C32" w:rsidP="008632D1"/>
        </w:tc>
      </w:tr>
    </w:tbl>
    <w:p w:rsidR="004E7C32" w:rsidRDefault="004E7C32" w:rsidP="008632D1">
      <w:pPr>
        <w:spacing w:after="0" w:line="240" w:lineRule="auto"/>
      </w:pPr>
    </w:p>
    <w:p w:rsidR="002A4EF8" w:rsidRDefault="002A4EF8" w:rsidP="008632D1">
      <w:pPr>
        <w:spacing w:after="0" w:line="240" w:lineRule="auto"/>
      </w:pPr>
    </w:p>
    <w:p w:rsidR="002A4EF8" w:rsidRPr="00655106" w:rsidRDefault="002A4EF8" w:rsidP="008632D1">
      <w:pPr>
        <w:spacing w:after="0" w:line="240" w:lineRule="auto"/>
        <w:rPr>
          <w:b/>
        </w:rPr>
      </w:pPr>
      <w:r w:rsidRPr="00655106">
        <w:rPr>
          <w:b/>
        </w:rPr>
        <w:t>PROFILO DELL’ALUNNO</w:t>
      </w:r>
    </w:p>
    <w:p w:rsidR="002A4EF8" w:rsidRDefault="002A4EF8" w:rsidP="008632D1">
      <w:pPr>
        <w:spacing w:after="0" w:line="240" w:lineRule="auto"/>
        <w:rPr>
          <w:u w:val="single"/>
        </w:rPr>
      </w:pPr>
    </w:p>
    <w:p w:rsidR="002A4EF8" w:rsidRDefault="002A4EF8" w:rsidP="008632D1">
      <w:pPr>
        <w:spacing w:after="0" w:line="240" w:lineRule="auto"/>
        <w:rPr>
          <w:u w:val="single"/>
        </w:rPr>
      </w:pPr>
      <w:r>
        <w:rPr>
          <w:u w:val="single"/>
        </w:rPr>
        <w:t>Lo sviluppo fisico</w:t>
      </w:r>
    </w:p>
    <w:p w:rsidR="002A4EF8" w:rsidRDefault="002A4EF8" w:rsidP="008632D1">
      <w:pPr>
        <w:spacing w:after="0" w:line="240" w:lineRule="auto"/>
        <w:rPr>
          <w:u w:val="single"/>
        </w:rPr>
      </w:pPr>
    </w:p>
    <w:p w:rsidR="002A4EF8" w:rsidRDefault="002A4EF8" w:rsidP="002A4EF8">
      <w:pPr>
        <w:spacing w:after="0" w:line="240" w:lineRule="auto"/>
        <w:jc w:val="both"/>
      </w:pPr>
      <w:r w:rsidRPr="002A4EF8">
        <w:t>Indicare se l’alunno presenta deficit sensoriali, problemi di controllo del movimento, problemi di lateralizzazione</w:t>
      </w:r>
      <w:r>
        <w:t>:</w:t>
      </w:r>
    </w:p>
    <w:p w:rsidR="002A4EF8" w:rsidRDefault="002A4EF8" w:rsidP="002A4EF8">
      <w:pPr>
        <w:spacing w:after="0" w:line="240" w:lineRule="auto"/>
        <w:jc w:val="both"/>
      </w:pPr>
    </w:p>
    <w:p w:rsidR="002A4EF8" w:rsidRDefault="002A4EF8" w:rsidP="002A4EF8">
      <w:pPr>
        <w:spacing w:after="0" w:line="240" w:lineRule="auto"/>
        <w:jc w:val="both"/>
      </w:pPr>
    </w:p>
    <w:p w:rsidR="002A4EF8" w:rsidRPr="002A4EF8" w:rsidRDefault="002A4EF8" w:rsidP="002A4EF8">
      <w:pPr>
        <w:spacing w:after="0" w:line="240" w:lineRule="auto"/>
        <w:jc w:val="both"/>
        <w:rPr>
          <w:u w:val="single"/>
        </w:rPr>
      </w:pPr>
      <w:r w:rsidRPr="002A4EF8">
        <w:rPr>
          <w:u w:val="single"/>
        </w:rPr>
        <w:t>Lo sviluppo psichico</w:t>
      </w:r>
    </w:p>
    <w:p w:rsidR="002A4EF8" w:rsidRDefault="002A4EF8" w:rsidP="008632D1">
      <w:pPr>
        <w:spacing w:after="0" w:line="240" w:lineRule="auto"/>
        <w:rPr>
          <w:u w:val="single"/>
        </w:rPr>
      </w:pPr>
    </w:p>
    <w:p w:rsidR="002A4EF8" w:rsidRDefault="002A4EF8" w:rsidP="00E85756">
      <w:pPr>
        <w:spacing w:after="120" w:line="240" w:lineRule="auto"/>
        <w:jc w:val="both"/>
      </w:pPr>
      <w:r w:rsidRPr="002A4EF8">
        <w:t>Per ogni Area segnare una X che indica il grado di difficoltà riscontrato, seguendo la seguente scala di riferimento: 0 nessuna difficoltà; 1 difficoltà lieve; 2 difficoltà media; 3 difficoltà grave. Indicare i punti di forza e quelli di debolezza rilevati con colloqui, osservazione diretta, test, ecc.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2A4EF8" w:rsidTr="002A4EF8">
        <w:trPr>
          <w:trHeight w:val="386"/>
        </w:trPr>
        <w:tc>
          <w:tcPr>
            <w:tcW w:w="6912" w:type="dxa"/>
          </w:tcPr>
          <w:p w:rsidR="002A4EF8" w:rsidRPr="002A4EF8" w:rsidRDefault="002A4EF8">
            <w:pPr>
              <w:rPr>
                <w:i/>
              </w:rPr>
            </w:pPr>
            <w:r w:rsidRPr="002A4EF8">
              <w:rPr>
                <w:i/>
              </w:rPr>
              <w:t>Area cognitiva</w:t>
            </w:r>
          </w:p>
        </w:tc>
        <w:tc>
          <w:tcPr>
            <w:tcW w:w="709" w:type="dxa"/>
          </w:tcPr>
          <w:p w:rsidR="002A4EF8" w:rsidRDefault="002A4EF8" w:rsidP="002A4EF8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2A4EF8" w:rsidRDefault="002A4EF8" w:rsidP="002A4EF8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2A4EF8" w:rsidRDefault="002A4EF8" w:rsidP="002A4EF8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2A4EF8" w:rsidRDefault="002A4EF8" w:rsidP="002A4EF8">
            <w:pPr>
              <w:jc w:val="center"/>
            </w:pPr>
            <w:r>
              <w:t>3</w:t>
            </w:r>
          </w:p>
        </w:tc>
      </w:tr>
      <w:tr w:rsidR="002A4EF8" w:rsidTr="002A4EF8">
        <w:tc>
          <w:tcPr>
            <w:tcW w:w="6912" w:type="dxa"/>
          </w:tcPr>
          <w:p w:rsidR="002A4EF8" w:rsidRDefault="002A4EF8" w:rsidP="00E85756">
            <w:r>
              <w:t>Attenzione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2A4EF8" w:rsidTr="002A4EF8">
        <w:tc>
          <w:tcPr>
            <w:tcW w:w="6912" w:type="dxa"/>
          </w:tcPr>
          <w:p w:rsidR="002A4EF8" w:rsidRDefault="002A4EF8" w:rsidP="00E85756">
            <w:r>
              <w:t>Memoria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2A4EF8" w:rsidTr="002A4EF8">
        <w:tc>
          <w:tcPr>
            <w:tcW w:w="6912" w:type="dxa"/>
          </w:tcPr>
          <w:p w:rsidR="002A4EF8" w:rsidRDefault="002A4EF8" w:rsidP="00E85756">
            <w:r>
              <w:t>Concentrazione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2A4EF8" w:rsidTr="002A4EF8">
        <w:tc>
          <w:tcPr>
            <w:tcW w:w="6912" w:type="dxa"/>
          </w:tcPr>
          <w:p w:rsidR="002A4EF8" w:rsidRDefault="002A4EF8" w:rsidP="00E85756">
            <w:r>
              <w:t>Comprensione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2A4EF8" w:rsidTr="002A4EF8">
        <w:tc>
          <w:tcPr>
            <w:tcW w:w="6912" w:type="dxa"/>
          </w:tcPr>
          <w:p w:rsidR="002A4EF8" w:rsidRDefault="002A4EF8" w:rsidP="00E85756">
            <w:r>
              <w:t>Capacità di elaborazione delle conoscenze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F31378" w:rsidTr="008517CB">
        <w:tc>
          <w:tcPr>
            <w:tcW w:w="9778" w:type="dxa"/>
            <w:gridSpan w:val="5"/>
          </w:tcPr>
          <w:p w:rsidR="00F31378" w:rsidRDefault="00F31378">
            <w:r>
              <w:t>Punti di forza:</w:t>
            </w:r>
          </w:p>
          <w:p w:rsidR="00F31378" w:rsidRDefault="00F31378"/>
          <w:p w:rsidR="00F31378" w:rsidRDefault="00F31378">
            <w:r>
              <w:t>Punti di debolezza:</w:t>
            </w:r>
          </w:p>
          <w:p w:rsidR="00F31378" w:rsidRDefault="00F31378"/>
          <w:p w:rsidR="00F31378" w:rsidRDefault="00F31378"/>
        </w:tc>
      </w:tr>
    </w:tbl>
    <w:p w:rsidR="00F31378" w:rsidRDefault="00F31378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F31378" w:rsidTr="008517CB">
        <w:trPr>
          <w:trHeight w:val="386"/>
        </w:trPr>
        <w:tc>
          <w:tcPr>
            <w:tcW w:w="6912" w:type="dxa"/>
          </w:tcPr>
          <w:p w:rsidR="00F31378" w:rsidRPr="002A4EF8" w:rsidRDefault="00F31378" w:rsidP="00F31378">
            <w:pPr>
              <w:rPr>
                <w:i/>
              </w:rPr>
            </w:pPr>
            <w:r w:rsidRPr="002A4EF8">
              <w:rPr>
                <w:i/>
              </w:rPr>
              <w:t xml:space="preserve">Area </w:t>
            </w:r>
            <w:r>
              <w:rPr>
                <w:i/>
              </w:rPr>
              <w:t>della Comunicazione</w:t>
            </w:r>
          </w:p>
        </w:tc>
        <w:tc>
          <w:tcPr>
            <w:tcW w:w="709" w:type="dxa"/>
          </w:tcPr>
          <w:p w:rsidR="00F31378" w:rsidRDefault="00F31378" w:rsidP="008517C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31378" w:rsidRDefault="00F31378" w:rsidP="008517CB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31378" w:rsidRDefault="00F31378" w:rsidP="008517CB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F31378" w:rsidRDefault="00F31378" w:rsidP="008517CB">
            <w:pPr>
              <w:jc w:val="center"/>
            </w:pPr>
            <w:r>
              <w:t>3</w:t>
            </w:r>
          </w:p>
        </w:tc>
      </w:tr>
      <w:tr w:rsidR="00F31378" w:rsidTr="008517CB">
        <w:tc>
          <w:tcPr>
            <w:tcW w:w="6912" w:type="dxa"/>
          </w:tcPr>
          <w:p w:rsidR="00F31378" w:rsidRDefault="00F31378" w:rsidP="00E85756">
            <w:r>
              <w:t>Capacità di ascolto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E85756">
            <w:r>
              <w:t>Capacità di esprimersi in modo appropriato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E85756">
            <w:r>
              <w:t>Sa conversare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E85756">
            <w:r>
              <w:t>Sa riferire fatti personali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E85756">
            <w:r>
              <w:t>Sa esprimersi con linguaggi non verbali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E85756">
            <w:r>
              <w:t>Sa usare le nuove tecnologie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9778" w:type="dxa"/>
            <w:gridSpan w:val="5"/>
          </w:tcPr>
          <w:p w:rsidR="00F31378" w:rsidRDefault="00F31378" w:rsidP="008517CB">
            <w:r>
              <w:t>Punti di forza:</w:t>
            </w:r>
          </w:p>
          <w:p w:rsidR="00F31378" w:rsidRDefault="00F31378" w:rsidP="008517CB"/>
          <w:p w:rsidR="00F31378" w:rsidRDefault="00F31378" w:rsidP="008517CB">
            <w:r>
              <w:t>Punti di debolezza:</w:t>
            </w:r>
          </w:p>
          <w:p w:rsidR="00F31378" w:rsidRDefault="00F31378" w:rsidP="008517CB"/>
          <w:p w:rsidR="00F31378" w:rsidRDefault="00F31378" w:rsidP="008517CB"/>
        </w:tc>
      </w:tr>
    </w:tbl>
    <w:p w:rsidR="00F31378" w:rsidRDefault="00F31378" w:rsidP="002A4EF8">
      <w:pPr>
        <w:spacing w:after="0" w:line="240" w:lineRule="auto"/>
        <w:jc w:val="both"/>
      </w:pPr>
    </w:p>
    <w:p w:rsidR="00F31378" w:rsidRDefault="00F31378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F31378" w:rsidTr="008517CB">
        <w:trPr>
          <w:trHeight w:val="386"/>
        </w:trPr>
        <w:tc>
          <w:tcPr>
            <w:tcW w:w="6912" w:type="dxa"/>
          </w:tcPr>
          <w:p w:rsidR="00F31378" w:rsidRPr="002A4EF8" w:rsidRDefault="00F31378" w:rsidP="008517CB">
            <w:pPr>
              <w:rPr>
                <w:i/>
              </w:rPr>
            </w:pPr>
            <w:r w:rsidRPr="002A4EF8">
              <w:rPr>
                <w:i/>
              </w:rPr>
              <w:t xml:space="preserve">Area </w:t>
            </w:r>
            <w:r>
              <w:rPr>
                <w:i/>
              </w:rPr>
              <w:t>Relazionale</w:t>
            </w:r>
          </w:p>
        </w:tc>
        <w:tc>
          <w:tcPr>
            <w:tcW w:w="709" w:type="dxa"/>
          </w:tcPr>
          <w:p w:rsidR="00F31378" w:rsidRDefault="00F31378" w:rsidP="008517C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31378" w:rsidRDefault="00F31378" w:rsidP="008517CB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31378" w:rsidRDefault="00F31378" w:rsidP="008517CB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F31378" w:rsidRDefault="00F31378" w:rsidP="008517CB">
            <w:pPr>
              <w:jc w:val="center"/>
            </w:pPr>
            <w:r>
              <w:t>3</w:t>
            </w:r>
          </w:p>
        </w:tc>
      </w:tr>
      <w:tr w:rsidR="00F31378" w:rsidTr="008517CB">
        <w:tc>
          <w:tcPr>
            <w:tcW w:w="6912" w:type="dxa"/>
          </w:tcPr>
          <w:p w:rsidR="00F31378" w:rsidRDefault="00F31378" w:rsidP="008517CB">
            <w:r>
              <w:t>Sa lavorare in gruppo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8517CB">
            <w:r>
              <w:t>Sa rispettare le regole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8517CB">
            <w:r>
              <w:t>È capace di controllare le emozioni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8517CB">
            <w:r>
              <w:t>Sa gestire i rapporti con i docenti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9778" w:type="dxa"/>
            <w:gridSpan w:val="5"/>
          </w:tcPr>
          <w:p w:rsidR="00F31378" w:rsidRDefault="00F31378" w:rsidP="008517CB">
            <w:r>
              <w:t>Punti di forza:</w:t>
            </w:r>
          </w:p>
          <w:p w:rsidR="00F31378" w:rsidRDefault="00F31378" w:rsidP="008517CB"/>
          <w:p w:rsidR="00F31378" w:rsidRDefault="00F31378" w:rsidP="008517CB">
            <w:r>
              <w:t>Punti di debolezza:</w:t>
            </w:r>
          </w:p>
          <w:p w:rsidR="00F31378" w:rsidRDefault="00F31378" w:rsidP="008517CB"/>
          <w:p w:rsidR="00F31378" w:rsidRDefault="00F31378" w:rsidP="008517CB"/>
        </w:tc>
      </w:tr>
    </w:tbl>
    <w:p w:rsidR="00F31378" w:rsidRDefault="00F31378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F31378" w:rsidTr="008517CB">
        <w:trPr>
          <w:trHeight w:val="386"/>
        </w:trPr>
        <w:tc>
          <w:tcPr>
            <w:tcW w:w="6912" w:type="dxa"/>
          </w:tcPr>
          <w:p w:rsidR="00F31378" w:rsidRPr="002A4EF8" w:rsidRDefault="00F31378" w:rsidP="00F31378">
            <w:pPr>
              <w:rPr>
                <w:i/>
              </w:rPr>
            </w:pPr>
            <w:r w:rsidRPr="002A4EF8">
              <w:rPr>
                <w:i/>
              </w:rPr>
              <w:t>A</w:t>
            </w:r>
            <w:r>
              <w:rPr>
                <w:i/>
              </w:rPr>
              <w:t>utonomia</w:t>
            </w:r>
            <w:r w:rsidRPr="002A4EF8">
              <w:rPr>
                <w:i/>
              </w:rPr>
              <w:t xml:space="preserve"> </w:t>
            </w:r>
            <w:r>
              <w:rPr>
                <w:i/>
              </w:rPr>
              <w:t>Personale</w:t>
            </w:r>
          </w:p>
        </w:tc>
        <w:tc>
          <w:tcPr>
            <w:tcW w:w="709" w:type="dxa"/>
          </w:tcPr>
          <w:p w:rsidR="00F31378" w:rsidRDefault="00F31378" w:rsidP="008517C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31378" w:rsidRDefault="00F31378" w:rsidP="008517CB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31378" w:rsidRDefault="00F31378" w:rsidP="008517CB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F31378" w:rsidRDefault="00F31378" w:rsidP="008517CB">
            <w:pPr>
              <w:jc w:val="center"/>
            </w:pPr>
            <w:r>
              <w:t>3</w:t>
            </w:r>
          </w:p>
        </w:tc>
      </w:tr>
      <w:tr w:rsidR="00F31378" w:rsidTr="008517CB">
        <w:tc>
          <w:tcPr>
            <w:tcW w:w="6912" w:type="dxa"/>
          </w:tcPr>
          <w:p w:rsidR="00F31378" w:rsidRDefault="00C0165C" w:rsidP="008517CB">
            <w:r>
              <w:t>Ha cura della propria persona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8517CB">
            <w:r>
              <w:t>Ha cura dei propri oggetti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8517CB">
            <w:r>
              <w:t>Ha cura degli spazi di vita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8517CB">
            <w:r>
              <w:t>È consapevole delle proprie difficoltà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8517CB">
            <w:r>
              <w:t>Ha stima di sé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6912" w:type="dxa"/>
          </w:tcPr>
          <w:p w:rsidR="00F31378" w:rsidRDefault="00F31378" w:rsidP="008517CB">
            <w:r>
              <w:t>Sa studiare da solo</w:t>
            </w:r>
          </w:p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09" w:type="dxa"/>
          </w:tcPr>
          <w:p w:rsidR="00F31378" w:rsidRDefault="00F31378" w:rsidP="008517CB"/>
        </w:tc>
        <w:tc>
          <w:tcPr>
            <w:tcW w:w="739" w:type="dxa"/>
          </w:tcPr>
          <w:p w:rsidR="00F31378" w:rsidRDefault="00F31378" w:rsidP="008517CB"/>
        </w:tc>
      </w:tr>
      <w:tr w:rsidR="00F31378" w:rsidTr="008517CB">
        <w:tc>
          <w:tcPr>
            <w:tcW w:w="9778" w:type="dxa"/>
            <w:gridSpan w:val="5"/>
          </w:tcPr>
          <w:p w:rsidR="00F31378" w:rsidRDefault="00F31378" w:rsidP="008517CB">
            <w:r>
              <w:t>Punti di forza:</w:t>
            </w:r>
          </w:p>
          <w:p w:rsidR="00F31378" w:rsidRDefault="00F31378" w:rsidP="008517CB"/>
          <w:p w:rsidR="00F31378" w:rsidRDefault="00F31378" w:rsidP="008517CB">
            <w:r>
              <w:t>Punti di debolezza:</w:t>
            </w:r>
          </w:p>
          <w:p w:rsidR="00F31378" w:rsidRDefault="00F31378" w:rsidP="008517CB"/>
          <w:p w:rsidR="00F31378" w:rsidRDefault="00F31378" w:rsidP="008517CB"/>
        </w:tc>
      </w:tr>
    </w:tbl>
    <w:p w:rsidR="00F31378" w:rsidRDefault="00F31378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5D0014" w:rsidTr="008517CB">
        <w:trPr>
          <w:trHeight w:val="386"/>
        </w:trPr>
        <w:tc>
          <w:tcPr>
            <w:tcW w:w="6912" w:type="dxa"/>
          </w:tcPr>
          <w:p w:rsidR="005D0014" w:rsidRPr="002A4EF8" w:rsidRDefault="005D0014" w:rsidP="005D0014">
            <w:pPr>
              <w:rPr>
                <w:i/>
              </w:rPr>
            </w:pPr>
            <w:r w:rsidRPr="002A4EF8">
              <w:rPr>
                <w:i/>
              </w:rPr>
              <w:t>A</w:t>
            </w:r>
            <w:r>
              <w:rPr>
                <w:i/>
              </w:rPr>
              <w:t>utonomia</w:t>
            </w:r>
            <w:r w:rsidRPr="002A4EF8">
              <w:rPr>
                <w:i/>
              </w:rPr>
              <w:t xml:space="preserve"> </w:t>
            </w:r>
            <w:r>
              <w:rPr>
                <w:i/>
              </w:rPr>
              <w:t>Sociale</w:t>
            </w:r>
          </w:p>
        </w:tc>
        <w:tc>
          <w:tcPr>
            <w:tcW w:w="709" w:type="dxa"/>
          </w:tcPr>
          <w:p w:rsidR="005D0014" w:rsidRDefault="005D0014" w:rsidP="008517C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D0014" w:rsidRDefault="005D0014" w:rsidP="008517CB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5D0014" w:rsidRDefault="005D0014" w:rsidP="008517CB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5D0014" w:rsidRDefault="005D0014" w:rsidP="008517CB">
            <w:pPr>
              <w:jc w:val="center"/>
            </w:pPr>
            <w:r>
              <w:t>3</w:t>
            </w:r>
          </w:p>
        </w:tc>
      </w:tr>
      <w:tr w:rsidR="005D0014" w:rsidTr="008517CB">
        <w:tc>
          <w:tcPr>
            <w:tcW w:w="6912" w:type="dxa"/>
          </w:tcPr>
          <w:p w:rsidR="005D0014" w:rsidRDefault="005D0014" w:rsidP="008517CB">
            <w:r>
              <w:t>Sa instaurare rapporti con gli altri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5D0014" w:rsidRDefault="005D0014" w:rsidP="008517CB">
            <w:r>
              <w:t>Sa gestire i conflitti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5D0014" w:rsidRDefault="005D0014" w:rsidP="008517CB">
            <w:r>
              <w:t>Sa mantenere relazioni di amicizia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5D0014" w:rsidRDefault="005D0014" w:rsidP="008517CB">
            <w:r>
              <w:t>Effettua attività sportive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5D0014" w:rsidRDefault="005D0014" w:rsidP="008517CB">
            <w:r>
              <w:t>Partecipa ad attività di gioco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9778" w:type="dxa"/>
            <w:gridSpan w:val="5"/>
          </w:tcPr>
          <w:p w:rsidR="005D0014" w:rsidRDefault="005D0014" w:rsidP="008517CB">
            <w:r>
              <w:t>Punti di forza:</w:t>
            </w:r>
          </w:p>
          <w:p w:rsidR="005D0014" w:rsidRDefault="005D0014" w:rsidP="008517CB"/>
          <w:p w:rsidR="005D0014" w:rsidRDefault="005D0014" w:rsidP="008517CB">
            <w:r>
              <w:t>Punti di debolezza:</w:t>
            </w:r>
          </w:p>
          <w:p w:rsidR="005D0014" w:rsidRDefault="005D0014" w:rsidP="008517CB"/>
          <w:p w:rsidR="005D0014" w:rsidRDefault="005D0014" w:rsidP="008517CB"/>
        </w:tc>
      </w:tr>
    </w:tbl>
    <w:p w:rsidR="005D0014" w:rsidRDefault="005D0014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5D0014" w:rsidTr="008517CB">
        <w:trPr>
          <w:trHeight w:val="386"/>
        </w:trPr>
        <w:tc>
          <w:tcPr>
            <w:tcW w:w="6912" w:type="dxa"/>
          </w:tcPr>
          <w:p w:rsidR="005D0014" w:rsidRPr="002A4EF8" w:rsidRDefault="00757C5A" w:rsidP="008517CB">
            <w:pPr>
              <w:rPr>
                <w:i/>
              </w:rPr>
            </w:pPr>
            <w:r>
              <w:rPr>
                <w:i/>
              </w:rPr>
              <w:t>Capacità nell’Area dell’Apprendimento</w:t>
            </w:r>
          </w:p>
        </w:tc>
        <w:tc>
          <w:tcPr>
            <w:tcW w:w="709" w:type="dxa"/>
          </w:tcPr>
          <w:p w:rsidR="005D0014" w:rsidRDefault="005D0014" w:rsidP="008517C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D0014" w:rsidRDefault="005D0014" w:rsidP="008517CB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5D0014" w:rsidRDefault="005D0014" w:rsidP="008517CB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5D0014" w:rsidRDefault="005D0014" w:rsidP="008517CB">
            <w:pPr>
              <w:jc w:val="center"/>
            </w:pPr>
            <w:r>
              <w:t>3</w:t>
            </w:r>
          </w:p>
        </w:tc>
      </w:tr>
      <w:tr w:rsidR="005D0014" w:rsidTr="008517CB">
        <w:tc>
          <w:tcPr>
            <w:tcW w:w="6912" w:type="dxa"/>
          </w:tcPr>
          <w:p w:rsidR="005D0014" w:rsidRDefault="005D0014" w:rsidP="00757C5A">
            <w:r>
              <w:t xml:space="preserve">Sa </w:t>
            </w:r>
            <w:r w:rsidR="00757C5A">
              <w:t>esporre un argomento di studio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5D0014" w:rsidRDefault="005D0014" w:rsidP="00757C5A">
            <w:r>
              <w:t xml:space="preserve">Sa </w:t>
            </w:r>
            <w:r w:rsidR="00757C5A">
              <w:t>risolvere problemi di tipo matematico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5D0014" w:rsidRDefault="00757C5A" w:rsidP="008517CB">
            <w:r>
              <w:t>È in grado di effettuare ricerche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5D0014" w:rsidRDefault="00757C5A" w:rsidP="008517CB">
            <w:r>
              <w:t>Usa le competenze acquisite per realizzare idee e progetti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9778" w:type="dxa"/>
            <w:gridSpan w:val="5"/>
          </w:tcPr>
          <w:p w:rsidR="005D0014" w:rsidRDefault="005D0014" w:rsidP="008517CB">
            <w:r>
              <w:t>Punti di forza:</w:t>
            </w:r>
          </w:p>
          <w:p w:rsidR="005D0014" w:rsidRDefault="005D0014" w:rsidP="008517CB"/>
          <w:p w:rsidR="005D0014" w:rsidRDefault="005D0014" w:rsidP="008517CB">
            <w:r>
              <w:t>Punti di debolezza:</w:t>
            </w:r>
          </w:p>
          <w:p w:rsidR="005D0014" w:rsidRDefault="005D0014" w:rsidP="008517CB"/>
          <w:p w:rsidR="005D0014" w:rsidRDefault="005D0014" w:rsidP="008517CB"/>
        </w:tc>
      </w:tr>
    </w:tbl>
    <w:p w:rsidR="00F31378" w:rsidRDefault="00F31378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757C5A" w:rsidTr="008517CB">
        <w:trPr>
          <w:trHeight w:val="386"/>
        </w:trPr>
        <w:tc>
          <w:tcPr>
            <w:tcW w:w="6912" w:type="dxa"/>
          </w:tcPr>
          <w:p w:rsidR="00757C5A" w:rsidRPr="002A4EF8" w:rsidRDefault="00757C5A" w:rsidP="008517CB">
            <w:pPr>
              <w:rPr>
                <w:i/>
              </w:rPr>
            </w:pPr>
            <w:r>
              <w:rPr>
                <w:i/>
              </w:rPr>
              <w:t>Abilità strumentali</w:t>
            </w:r>
            <w:r w:rsidR="00B84FA7">
              <w:rPr>
                <w:i/>
              </w:rPr>
              <w:t xml:space="preserve"> (lettura, scrittura, calcolo)</w:t>
            </w:r>
          </w:p>
        </w:tc>
        <w:tc>
          <w:tcPr>
            <w:tcW w:w="709" w:type="dxa"/>
          </w:tcPr>
          <w:p w:rsidR="00757C5A" w:rsidRDefault="00757C5A" w:rsidP="008517C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757C5A" w:rsidRDefault="00757C5A" w:rsidP="008517CB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757C5A" w:rsidRDefault="00757C5A" w:rsidP="008517CB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757C5A" w:rsidRDefault="00757C5A" w:rsidP="008517CB">
            <w:pPr>
              <w:jc w:val="center"/>
            </w:pPr>
            <w:r>
              <w:t>3</w:t>
            </w:r>
          </w:p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Legge in maniera corretta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Comprende ciò che legge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Riesce a esprimere le proprie idee in forma scritta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Rispetta l’ortografia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Rispetta la sintassi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Segue un ordine logico nello sviluppo di un tema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Sa comporre, scomporre e comparare quantità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Sa conoscere il valore posizionale delle cifre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Sa eseguire seriazioni e classificazioni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Sa risolvere problemi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Usa strategie di calcolo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Ricorda le tabelline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Sa mettere in colonna i numeri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Sa eseguire le quattro operazioni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757C5A" w:rsidTr="008517CB">
        <w:tc>
          <w:tcPr>
            <w:tcW w:w="9778" w:type="dxa"/>
            <w:gridSpan w:val="5"/>
          </w:tcPr>
          <w:p w:rsidR="00757C5A" w:rsidRDefault="00757C5A" w:rsidP="008517CB">
            <w:r>
              <w:t>Punti di forza:</w:t>
            </w:r>
          </w:p>
          <w:p w:rsidR="00757C5A" w:rsidRDefault="00757C5A" w:rsidP="008517CB"/>
          <w:p w:rsidR="00757C5A" w:rsidRDefault="00757C5A" w:rsidP="008517CB">
            <w:r>
              <w:t>Punti di debolezza:</w:t>
            </w:r>
          </w:p>
          <w:p w:rsidR="00757C5A" w:rsidRDefault="00757C5A" w:rsidP="008517CB"/>
          <w:p w:rsidR="00757C5A" w:rsidRDefault="00757C5A" w:rsidP="008517CB"/>
        </w:tc>
      </w:tr>
    </w:tbl>
    <w:p w:rsidR="00B84FA7" w:rsidRDefault="00B84FA7" w:rsidP="002A4EF8">
      <w:pPr>
        <w:spacing w:after="0" w:line="240" w:lineRule="auto"/>
        <w:jc w:val="both"/>
      </w:pPr>
    </w:p>
    <w:p w:rsidR="00F31378" w:rsidRDefault="00B84FA7" w:rsidP="002A4EF8">
      <w:pPr>
        <w:spacing w:after="0" w:line="240" w:lineRule="auto"/>
        <w:jc w:val="both"/>
      </w:pPr>
      <w:r>
        <w:t>STRATEGIE UTILIZZATE NELLO STUDIO – STILI COGNITIVI</w:t>
      </w:r>
    </w:p>
    <w:p w:rsidR="00B84FA7" w:rsidRDefault="00B84FA7" w:rsidP="002A4EF8">
      <w:pPr>
        <w:spacing w:after="0" w:line="240" w:lineRule="auto"/>
        <w:jc w:val="both"/>
      </w:pPr>
      <w:r>
        <w:t>(</w:t>
      </w:r>
      <w:r w:rsidR="00655106">
        <w:t>Segnare</w:t>
      </w:r>
      <w:r>
        <w:t xml:space="preserve"> una X sulla casella corrispondente)</w:t>
      </w:r>
    </w:p>
    <w:p w:rsidR="00F31378" w:rsidRDefault="00F31378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897"/>
        <w:gridCol w:w="881"/>
      </w:tblGrid>
      <w:tr w:rsidR="00B84FA7" w:rsidTr="00B84FA7">
        <w:tc>
          <w:tcPr>
            <w:tcW w:w="8897" w:type="dxa"/>
          </w:tcPr>
          <w:p w:rsidR="00B84FA7" w:rsidRDefault="00B84FA7" w:rsidP="00E85756">
            <w:pPr>
              <w:spacing w:after="120"/>
              <w:jc w:val="both"/>
            </w:pPr>
            <w:r>
              <w:t>Sottolinea frasi e parole-chiave; evidenzia i pas</w:t>
            </w:r>
            <w:r w:rsidR="00E85756">
              <w:t>saggi importanti (stile visivo)</w:t>
            </w:r>
          </w:p>
        </w:tc>
        <w:tc>
          <w:tcPr>
            <w:tcW w:w="881" w:type="dxa"/>
          </w:tcPr>
          <w:p w:rsidR="00B84FA7" w:rsidRDefault="00B84FA7" w:rsidP="002A4EF8">
            <w:pPr>
              <w:jc w:val="both"/>
            </w:pPr>
          </w:p>
        </w:tc>
      </w:tr>
      <w:tr w:rsidR="00B84FA7" w:rsidTr="00B84FA7">
        <w:tc>
          <w:tcPr>
            <w:tcW w:w="8897" w:type="dxa"/>
          </w:tcPr>
          <w:p w:rsidR="00B84FA7" w:rsidRDefault="00B84FA7" w:rsidP="00E85756">
            <w:pPr>
              <w:spacing w:after="120"/>
              <w:jc w:val="both"/>
            </w:pPr>
            <w:r>
              <w:t>Ascolta le lezioni, legge ad alta voce, parla fra sé e s</w:t>
            </w:r>
            <w:r w:rsidR="00E85756">
              <w:t>é mentre studia (stile uditivo)</w:t>
            </w:r>
          </w:p>
        </w:tc>
        <w:tc>
          <w:tcPr>
            <w:tcW w:w="881" w:type="dxa"/>
          </w:tcPr>
          <w:p w:rsidR="00B84FA7" w:rsidRDefault="00B84FA7" w:rsidP="002A4EF8">
            <w:pPr>
              <w:jc w:val="both"/>
            </w:pPr>
          </w:p>
        </w:tc>
      </w:tr>
      <w:tr w:rsidR="00B84FA7" w:rsidTr="00B84FA7">
        <w:tc>
          <w:tcPr>
            <w:tcW w:w="8897" w:type="dxa"/>
          </w:tcPr>
          <w:p w:rsidR="00B84FA7" w:rsidRDefault="00B84FA7" w:rsidP="00E85756">
            <w:pPr>
              <w:spacing w:after="120"/>
              <w:jc w:val="both"/>
            </w:pPr>
            <w:r>
              <w:t>Utilizza immagini, mappe, internet e simili per acquisire informazi</w:t>
            </w:r>
            <w:r w:rsidR="00E85756">
              <w:t>oni (stile verbale/non verbale)</w:t>
            </w:r>
          </w:p>
        </w:tc>
        <w:tc>
          <w:tcPr>
            <w:tcW w:w="881" w:type="dxa"/>
          </w:tcPr>
          <w:p w:rsidR="00B84FA7" w:rsidRDefault="00B84FA7" w:rsidP="002A4EF8">
            <w:pPr>
              <w:jc w:val="both"/>
            </w:pPr>
          </w:p>
        </w:tc>
      </w:tr>
      <w:tr w:rsidR="00B84FA7" w:rsidTr="00B84FA7">
        <w:tc>
          <w:tcPr>
            <w:tcW w:w="8897" w:type="dxa"/>
          </w:tcPr>
          <w:p w:rsidR="00F20FBB" w:rsidRDefault="00F20FBB" w:rsidP="00E85756">
            <w:pPr>
              <w:spacing w:after="120"/>
              <w:jc w:val="both"/>
            </w:pPr>
            <w:r>
              <w:t>Prende appunti, costruisce schemi di ciò che ha studiato (stile riflessivo)</w:t>
            </w:r>
          </w:p>
        </w:tc>
        <w:tc>
          <w:tcPr>
            <w:tcW w:w="881" w:type="dxa"/>
          </w:tcPr>
          <w:p w:rsidR="00B84FA7" w:rsidRDefault="00B84FA7" w:rsidP="002A4EF8">
            <w:pPr>
              <w:jc w:val="both"/>
            </w:pPr>
          </w:p>
        </w:tc>
      </w:tr>
      <w:tr w:rsidR="00B84FA7" w:rsidTr="00B84FA7">
        <w:tc>
          <w:tcPr>
            <w:tcW w:w="8897" w:type="dxa"/>
          </w:tcPr>
          <w:p w:rsidR="00F20FBB" w:rsidRDefault="00F20FBB" w:rsidP="00E85756">
            <w:pPr>
              <w:spacing w:after="120"/>
              <w:jc w:val="both"/>
            </w:pPr>
            <w:r>
              <w:t>Manipola oggetti, utilizza la sperimentazione concreta (stile pragmatico)</w:t>
            </w:r>
          </w:p>
        </w:tc>
        <w:tc>
          <w:tcPr>
            <w:tcW w:w="881" w:type="dxa"/>
          </w:tcPr>
          <w:p w:rsidR="00B84FA7" w:rsidRDefault="00B84FA7" w:rsidP="002A4EF8">
            <w:pPr>
              <w:jc w:val="both"/>
            </w:pPr>
          </w:p>
        </w:tc>
      </w:tr>
      <w:tr w:rsidR="00F20FBB" w:rsidTr="008517CB">
        <w:tc>
          <w:tcPr>
            <w:tcW w:w="9778" w:type="dxa"/>
            <w:gridSpan w:val="2"/>
          </w:tcPr>
          <w:p w:rsidR="00E85756" w:rsidRDefault="00F20FBB" w:rsidP="002A4EF8">
            <w:pPr>
              <w:jc w:val="both"/>
            </w:pPr>
            <w:r>
              <w:t>Altre strategie utilizzate</w:t>
            </w:r>
          </w:p>
          <w:p w:rsidR="00E85756" w:rsidRDefault="00E85756" w:rsidP="002A4EF8">
            <w:pPr>
              <w:jc w:val="both"/>
            </w:pPr>
          </w:p>
        </w:tc>
      </w:tr>
    </w:tbl>
    <w:p w:rsidR="00B84FA7" w:rsidRDefault="00B84FA7" w:rsidP="002A4EF8">
      <w:pPr>
        <w:spacing w:after="0" w:line="240" w:lineRule="auto"/>
        <w:jc w:val="both"/>
      </w:pPr>
    </w:p>
    <w:p w:rsidR="00F31378" w:rsidRDefault="00E85756" w:rsidP="002A4EF8">
      <w:pPr>
        <w:spacing w:after="0" w:line="240" w:lineRule="auto"/>
        <w:jc w:val="both"/>
      </w:pPr>
      <w:r>
        <w:t>CARATTERISTICHE DEL PROCESSO DI APPRENDIMENTO</w:t>
      </w:r>
    </w:p>
    <w:p w:rsidR="00E85756" w:rsidRDefault="00E85756" w:rsidP="002A4EF8">
      <w:pPr>
        <w:spacing w:after="0" w:line="240" w:lineRule="auto"/>
        <w:jc w:val="both"/>
      </w:pPr>
      <w:r>
        <w:t>(Inserire le informazioni raccolte tramite osservazioni e colloqui)</w:t>
      </w:r>
    </w:p>
    <w:p w:rsidR="00E85756" w:rsidRDefault="00E85756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85756" w:rsidTr="00E85756">
        <w:tc>
          <w:tcPr>
            <w:tcW w:w="9778" w:type="dxa"/>
          </w:tcPr>
          <w:p w:rsidR="00E85756" w:rsidRDefault="00E85756" w:rsidP="002A4EF8">
            <w:pPr>
              <w:jc w:val="both"/>
            </w:pPr>
            <w:r>
              <w:t>Interessi particolari evidenziati nelle aree disciplinari</w:t>
            </w:r>
          </w:p>
          <w:p w:rsidR="00E85756" w:rsidRDefault="00E85756" w:rsidP="002A4EF8">
            <w:pPr>
              <w:jc w:val="both"/>
            </w:pPr>
          </w:p>
          <w:p w:rsidR="00E85756" w:rsidRDefault="00E85756" w:rsidP="002A4EF8">
            <w:pPr>
              <w:jc w:val="both"/>
            </w:pPr>
          </w:p>
        </w:tc>
      </w:tr>
      <w:tr w:rsidR="00E85756" w:rsidTr="00E85756">
        <w:tc>
          <w:tcPr>
            <w:tcW w:w="9778" w:type="dxa"/>
          </w:tcPr>
          <w:p w:rsidR="00E85756" w:rsidRDefault="00E85756" w:rsidP="002A4EF8">
            <w:pPr>
              <w:jc w:val="both"/>
            </w:pPr>
            <w:r>
              <w:t>Abilità particolari evidenziati nelle aree disciplinari</w:t>
            </w:r>
          </w:p>
          <w:p w:rsidR="00E85756" w:rsidRDefault="00E85756" w:rsidP="002A4EF8">
            <w:pPr>
              <w:jc w:val="both"/>
            </w:pPr>
          </w:p>
          <w:p w:rsidR="00E85756" w:rsidRDefault="00E85756" w:rsidP="002A4EF8">
            <w:pPr>
              <w:jc w:val="both"/>
            </w:pPr>
          </w:p>
        </w:tc>
      </w:tr>
      <w:tr w:rsidR="00E85756" w:rsidTr="00E85756">
        <w:tc>
          <w:tcPr>
            <w:tcW w:w="9778" w:type="dxa"/>
          </w:tcPr>
          <w:p w:rsidR="00E85756" w:rsidRDefault="00E85756" w:rsidP="002A4EF8">
            <w:pPr>
              <w:jc w:val="both"/>
            </w:pPr>
            <w:r>
              <w:t>Tempi di esecuzione dei compiti in rapporto alla media della classe</w:t>
            </w:r>
          </w:p>
          <w:p w:rsidR="00E85756" w:rsidRDefault="00E85756" w:rsidP="002A4EF8">
            <w:pPr>
              <w:jc w:val="both"/>
            </w:pPr>
          </w:p>
          <w:p w:rsidR="00E85756" w:rsidRDefault="00E85756" w:rsidP="002A4EF8">
            <w:pPr>
              <w:jc w:val="both"/>
            </w:pPr>
          </w:p>
        </w:tc>
      </w:tr>
      <w:tr w:rsidR="00E85756" w:rsidTr="00E85756">
        <w:tc>
          <w:tcPr>
            <w:tcW w:w="9778" w:type="dxa"/>
          </w:tcPr>
          <w:p w:rsidR="00E85756" w:rsidRDefault="00E85756" w:rsidP="002A4EF8">
            <w:pPr>
              <w:jc w:val="both"/>
            </w:pPr>
            <w:r>
              <w:t>Altre caratteristiche evidenziate</w:t>
            </w:r>
          </w:p>
          <w:p w:rsidR="00E85756" w:rsidRDefault="00E85756" w:rsidP="002A4EF8">
            <w:pPr>
              <w:jc w:val="both"/>
            </w:pPr>
          </w:p>
          <w:p w:rsidR="00E85756" w:rsidRDefault="00E85756" w:rsidP="002A4EF8">
            <w:pPr>
              <w:jc w:val="both"/>
            </w:pPr>
          </w:p>
        </w:tc>
      </w:tr>
    </w:tbl>
    <w:p w:rsidR="00E85756" w:rsidRDefault="00E85756" w:rsidP="002A4EF8">
      <w:pPr>
        <w:spacing w:after="0" w:line="240" w:lineRule="auto"/>
        <w:jc w:val="both"/>
      </w:pPr>
    </w:p>
    <w:p w:rsidR="00F31378" w:rsidRDefault="00F31378" w:rsidP="002A4EF8">
      <w:pPr>
        <w:spacing w:after="0" w:line="240" w:lineRule="auto"/>
        <w:jc w:val="both"/>
      </w:pPr>
    </w:p>
    <w:p w:rsidR="00F31378" w:rsidRDefault="00E85756" w:rsidP="002A4EF8">
      <w:pPr>
        <w:spacing w:after="0" w:line="240" w:lineRule="auto"/>
        <w:jc w:val="both"/>
      </w:pPr>
      <w:r>
        <w:t>Informazioni fornite dai genitori sullo studente e sulla vita extrascolastica (abitudini, interessi, uso del tempo libero):</w:t>
      </w: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  <w:r>
        <w:t>SINTESI DEL PROFILO DELLO STUDENTE</w:t>
      </w:r>
    </w:p>
    <w:p w:rsidR="00E85756" w:rsidRDefault="00E85756" w:rsidP="002A4EF8">
      <w:pPr>
        <w:spacing w:after="0" w:line="240" w:lineRule="auto"/>
        <w:jc w:val="both"/>
      </w:pPr>
      <w:r>
        <w:t>(Far emergere l’alunno reale nella sua globalità)</w:t>
      </w: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Pr="00655106" w:rsidRDefault="00655106" w:rsidP="002A4EF8">
      <w:pPr>
        <w:spacing w:after="0" w:line="240" w:lineRule="auto"/>
        <w:jc w:val="both"/>
        <w:rPr>
          <w:b/>
        </w:rPr>
      </w:pPr>
      <w:r w:rsidRPr="00655106">
        <w:rPr>
          <w:b/>
        </w:rPr>
        <w:t>PROGRAMMAZIONE EDUCATIVO-DIDATTICA</w:t>
      </w:r>
    </w:p>
    <w:p w:rsidR="00655106" w:rsidRDefault="00655106" w:rsidP="002A4EF8">
      <w:pPr>
        <w:spacing w:after="0" w:line="240" w:lineRule="auto"/>
        <w:jc w:val="both"/>
      </w:pPr>
    </w:p>
    <w:p w:rsidR="00655106" w:rsidRDefault="00655106" w:rsidP="002A4EF8">
      <w:pPr>
        <w:spacing w:after="0" w:line="240" w:lineRule="auto"/>
        <w:jc w:val="both"/>
      </w:pPr>
      <w:r>
        <w:t>LIN</w:t>
      </w:r>
      <w:r w:rsidR="00CC5AAB">
        <w:t>EE DI INTEVENTO DIDATTICO DA PRI</w:t>
      </w:r>
      <w:r>
        <w:t>VILEGIARE</w:t>
      </w:r>
    </w:p>
    <w:p w:rsidR="00F31378" w:rsidRDefault="00655106" w:rsidP="002A4EF8">
      <w:pPr>
        <w:spacing w:after="0" w:line="240" w:lineRule="auto"/>
        <w:jc w:val="both"/>
      </w:pPr>
      <w:r>
        <w:t>(Segnare una X sulla casella corrispondente)</w:t>
      </w:r>
    </w:p>
    <w:p w:rsidR="00F31378" w:rsidRDefault="00F31378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897"/>
        <w:gridCol w:w="881"/>
      </w:tblGrid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  <w:rPr>
                <w:i/>
              </w:rPr>
            </w:pPr>
            <w:r w:rsidRPr="00655106">
              <w:rPr>
                <w:i/>
              </w:rPr>
              <w:t>A livello di classe</w:t>
            </w:r>
          </w:p>
          <w:p w:rsidR="00655106" w:rsidRPr="00655106" w:rsidRDefault="00655106" w:rsidP="002A4EF8">
            <w:pPr>
              <w:jc w:val="both"/>
              <w:rPr>
                <w:i/>
              </w:rPr>
            </w:pP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655106">
            <w:pPr>
              <w:jc w:val="both"/>
            </w:pPr>
            <w:r>
              <w:t>Ridurre il più possibile i tempi delle lezioni con spiegazioni orali, di tipo frontale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</w:pPr>
            <w:r>
              <w:t>Svolgere una lezione introducendo pochi concetti per volta, seguiti da esemplificazioni pratiche (esercizi alla lavagna, visione di foto, filmati)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</w:pPr>
            <w:r>
              <w:t>Evitare lezioni con troppi tempi vuoti che possono favorire la perdita di concentrazione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</w:pPr>
            <w:r>
              <w:t>Prediligere attività di apprendimento cooperativo in classe o in gruppo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</w:pPr>
            <w:r>
              <w:t>Promuovere, di frequente, attività di tutoring in coppia o in gruppo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</w:pPr>
            <w:r>
              <w:t xml:space="preserve">Favorire l’operatività e lo studio delle discipline con esperienze dirette 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4D1F9D" w:rsidTr="008517CB">
        <w:tc>
          <w:tcPr>
            <w:tcW w:w="9778" w:type="dxa"/>
            <w:gridSpan w:val="2"/>
          </w:tcPr>
          <w:p w:rsidR="004D1F9D" w:rsidRDefault="004D1F9D" w:rsidP="002A4EF8">
            <w:pPr>
              <w:jc w:val="both"/>
            </w:pPr>
            <w:r>
              <w:t>Altre linee di intervento da seguire</w:t>
            </w:r>
          </w:p>
          <w:p w:rsidR="004D1F9D" w:rsidRDefault="004D1F9D" w:rsidP="002A4EF8">
            <w:pPr>
              <w:jc w:val="both"/>
            </w:pPr>
          </w:p>
          <w:p w:rsidR="004D1F9D" w:rsidRDefault="004D1F9D" w:rsidP="002A4EF8">
            <w:pPr>
              <w:jc w:val="both"/>
            </w:pPr>
          </w:p>
        </w:tc>
      </w:tr>
    </w:tbl>
    <w:p w:rsidR="00F31378" w:rsidRDefault="00655106" w:rsidP="002A4EF8">
      <w:pPr>
        <w:spacing w:after="0" w:line="240" w:lineRule="auto"/>
        <w:jc w:val="both"/>
      </w:pPr>
      <w: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897"/>
        <w:gridCol w:w="881"/>
      </w:tblGrid>
      <w:tr w:rsidR="00655106" w:rsidTr="008517CB">
        <w:tc>
          <w:tcPr>
            <w:tcW w:w="8897" w:type="dxa"/>
          </w:tcPr>
          <w:p w:rsidR="00655106" w:rsidRDefault="00655106" w:rsidP="008517CB">
            <w:pPr>
              <w:jc w:val="both"/>
              <w:rPr>
                <w:i/>
              </w:rPr>
            </w:pPr>
            <w:r w:rsidRPr="00655106">
              <w:rPr>
                <w:i/>
              </w:rPr>
              <w:t xml:space="preserve">A livello </w:t>
            </w:r>
            <w:r>
              <w:rPr>
                <w:i/>
              </w:rPr>
              <w:t>personale</w:t>
            </w:r>
          </w:p>
          <w:p w:rsidR="00655106" w:rsidRPr="00655106" w:rsidRDefault="00655106" w:rsidP="008517CB">
            <w:pPr>
              <w:jc w:val="both"/>
              <w:rPr>
                <w:i/>
              </w:rPr>
            </w:pP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655106" w:rsidP="008517CB">
            <w:pPr>
              <w:jc w:val="both"/>
            </w:pPr>
            <w:r>
              <w:t>Rendere l’alunno consapevole e partecipe del percorso didattico che deve compiere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655106" w:rsidP="008517CB">
            <w:pPr>
              <w:jc w:val="both"/>
            </w:pPr>
            <w:r>
              <w:t>Semplificare le conoscenze più complesse usando linguaggi e concetti facili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655106" w:rsidP="008517CB">
            <w:pPr>
              <w:jc w:val="both"/>
            </w:pPr>
            <w:r>
              <w:t xml:space="preserve">Fornire indicazioni chiare </w:t>
            </w:r>
            <w:r w:rsidR="004D1F9D">
              <w:t>sulle procedure da seguire, anche con una scaletta di punti da svolgere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4D1F9D" w:rsidP="008517CB">
            <w:pPr>
              <w:jc w:val="both"/>
            </w:pPr>
            <w:r>
              <w:t>Introdurre nuovi argomenti di studio partendo dalle conoscenze pregresse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4D1F9D" w:rsidP="008517CB">
            <w:pPr>
              <w:jc w:val="both"/>
            </w:pPr>
            <w:r>
              <w:t>Usare strumenti compensativi e misure dispensative per facilitare l’apprendimento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4D1F9D" w:rsidP="008517CB">
            <w:pPr>
              <w:jc w:val="both"/>
            </w:pPr>
            <w:r>
              <w:t>Incoraggiare l’alunno e promuovere la consapevolezza del proprio modo di apprendere</w:t>
            </w:r>
            <w:r w:rsidR="00655106">
              <w:t xml:space="preserve"> 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4D1F9D" w:rsidTr="008517CB">
        <w:tc>
          <w:tcPr>
            <w:tcW w:w="8897" w:type="dxa"/>
          </w:tcPr>
          <w:p w:rsidR="004D1F9D" w:rsidRDefault="004D1F9D" w:rsidP="008517CB">
            <w:pPr>
              <w:jc w:val="both"/>
            </w:pPr>
            <w:r>
              <w:t>Sviluppare processi di autovalutazione dei risultati conseguiti nelle attività svolte</w:t>
            </w:r>
          </w:p>
        </w:tc>
        <w:tc>
          <w:tcPr>
            <w:tcW w:w="881" w:type="dxa"/>
          </w:tcPr>
          <w:p w:rsidR="004D1F9D" w:rsidRDefault="004D1F9D" w:rsidP="008517CB">
            <w:pPr>
              <w:jc w:val="both"/>
            </w:pPr>
          </w:p>
        </w:tc>
      </w:tr>
      <w:tr w:rsidR="004D1F9D" w:rsidTr="008517CB">
        <w:tc>
          <w:tcPr>
            <w:tcW w:w="9778" w:type="dxa"/>
            <w:gridSpan w:val="2"/>
          </w:tcPr>
          <w:p w:rsidR="004D1F9D" w:rsidRDefault="004D1F9D" w:rsidP="008517CB">
            <w:pPr>
              <w:jc w:val="both"/>
            </w:pPr>
            <w:r>
              <w:t>Altre linee di intervento da seguire</w:t>
            </w:r>
          </w:p>
          <w:p w:rsidR="004D1F9D" w:rsidRDefault="004D1F9D" w:rsidP="008517CB">
            <w:pPr>
              <w:jc w:val="both"/>
            </w:pPr>
          </w:p>
          <w:p w:rsidR="004D1F9D" w:rsidRDefault="004D1F9D" w:rsidP="008517CB">
            <w:pPr>
              <w:jc w:val="both"/>
            </w:pPr>
          </w:p>
        </w:tc>
      </w:tr>
    </w:tbl>
    <w:p w:rsidR="00655106" w:rsidRDefault="00655106" w:rsidP="002A4EF8">
      <w:pPr>
        <w:spacing w:after="0" w:line="240" w:lineRule="auto"/>
        <w:jc w:val="both"/>
      </w:pPr>
    </w:p>
    <w:p w:rsidR="004D1F9D" w:rsidRDefault="004D1F9D" w:rsidP="002A4EF8">
      <w:pPr>
        <w:spacing w:after="0" w:line="240" w:lineRule="auto"/>
        <w:jc w:val="both"/>
      </w:pPr>
    </w:p>
    <w:p w:rsidR="004D1F9D" w:rsidRDefault="004D1F9D" w:rsidP="002A4EF8">
      <w:pPr>
        <w:spacing w:after="0" w:line="240" w:lineRule="auto"/>
        <w:jc w:val="both"/>
      </w:pPr>
    </w:p>
    <w:p w:rsidR="004D1F9D" w:rsidRDefault="004D1F9D" w:rsidP="002A4EF8">
      <w:pPr>
        <w:spacing w:after="0" w:line="240" w:lineRule="auto"/>
        <w:jc w:val="both"/>
      </w:pPr>
    </w:p>
    <w:p w:rsidR="004D1F9D" w:rsidRDefault="004D1F9D" w:rsidP="002A4EF8">
      <w:pPr>
        <w:spacing w:after="0" w:line="240" w:lineRule="auto"/>
        <w:jc w:val="both"/>
      </w:pPr>
    </w:p>
    <w:p w:rsidR="004D1F9D" w:rsidRDefault="004D1F9D" w:rsidP="002A4EF8">
      <w:pPr>
        <w:spacing w:after="0" w:line="240" w:lineRule="auto"/>
        <w:jc w:val="both"/>
      </w:pPr>
    </w:p>
    <w:p w:rsidR="004D1F9D" w:rsidRDefault="004D1F9D" w:rsidP="002A4EF8">
      <w:pPr>
        <w:spacing w:after="0" w:line="240" w:lineRule="auto"/>
        <w:jc w:val="both"/>
      </w:pPr>
    </w:p>
    <w:p w:rsidR="004D1F9D" w:rsidRDefault="004D1F9D" w:rsidP="002A4EF8">
      <w:pPr>
        <w:spacing w:after="0" w:line="240" w:lineRule="auto"/>
        <w:jc w:val="both"/>
      </w:pPr>
      <w:r>
        <w:t>ATTIVITÀ DA SVOLGERE</w:t>
      </w:r>
    </w:p>
    <w:p w:rsidR="004D1F9D" w:rsidRDefault="004D1F9D" w:rsidP="004D1F9D">
      <w:pPr>
        <w:spacing w:after="0" w:line="240" w:lineRule="auto"/>
        <w:jc w:val="both"/>
      </w:pPr>
      <w:r>
        <w:t>(Segnare una X sulla casella corrispondente)</w:t>
      </w:r>
    </w:p>
    <w:p w:rsidR="004D1F9D" w:rsidRDefault="004D1F9D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39"/>
        <w:gridCol w:w="739"/>
      </w:tblGrid>
      <w:tr w:rsidR="004D1F9D" w:rsidTr="00061CFA">
        <w:tc>
          <w:tcPr>
            <w:tcW w:w="9039" w:type="dxa"/>
          </w:tcPr>
          <w:p w:rsidR="004D1F9D" w:rsidRDefault="00061CFA" w:rsidP="002A4EF8">
            <w:pPr>
              <w:jc w:val="both"/>
            </w:pPr>
            <w:r>
              <w:t>Attività di recupero per acquisire i livelli minimi di competenza previsti dal percorso di studio</w:t>
            </w:r>
          </w:p>
        </w:tc>
        <w:tc>
          <w:tcPr>
            <w:tcW w:w="739" w:type="dxa"/>
          </w:tcPr>
          <w:p w:rsidR="004D1F9D" w:rsidRDefault="004D1F9D" w:rsidP="002A4EF8">
            <w:pPr>
              <w:jc w:val="both"/>
            </w:pPr>
          </w:p>
        </w:tc>
      </w:tr>
      <w:tr w:rsidR="004D1F9D" w:rsidTr="00061CFA">
        <w:tc>
          <w:tcPr>
            <w:tcW w:w="9039" w:type="dxa"/>
          </w:tcPr>
          <w:p w:rsidR="004D1F9D" w:rsidRDefault="00061CFA" w:rsidP="002A4EF8">
            <w:pPr>
              <w:jc w:val="both"/>
            </w:pPr>
            <w:r>
              <w:t>Attività per approfondire conoscenze, abilità, competenze</w:t>
            </w:r>
          </w:p>
        </w:tc>
        <w:tc>
          <w:tcPr>
            <w:tcW w:w="739" w:type="dxa"/>
          </w:tcPr>
          <w:p w:rsidR="004D1F9D" w:rsidRDefault="004D1F9D" w:rsidP="002A4EF8">
            <w:pPr>
              <w:jc w:val="both"/>
            </w:pPr>
          </w:p>
        </w:tc>
      </w:tr>
      <w:tr w:rsidR="004D1F9D" w:rsidTr="00061CFA">
        <w:tc>
          <w:tcPr>
            <w:tcW w:w="9039" w:type="dxa"/>
          </w:tcPr>
          <w:p w:rsidR="004D1F9D" w:rsidRDefault="00061CFA" w:rsidP="002A4EF8">
            <w:pPr>
              <w:jc w:val="both"/>
            </w:pPr>
            <w:r>
              <w:t>Attività didattiche da svolgere in coppia con un tutor</w:t>
            </w:r>
          </w:p>
        </w:tc>
        <w:tc>
          <w:tcPr>
            <w:tcW w:w="739" w:type="dxa"/>
          </w:tcPr>
          <w:p w:rsidR="004D1F9D" w:rsidRDefault="004D1F9D" w:rsidP="002A4EF8">
            <w:pPr>
              <w:jc w:val="both"/>
            </w:pPr>
          </w:p>
        </w:tc>
      </w:tr>
      <w:tr w:rsidR="004D1F9D" w:rsidTr="00061CFA">
        <w:tc>
          <w:tcPr>
            <w:tcW w:w="9039" w:type="dxa"/>
          </w:tcPr>
          <w:p w:rsidR="004D1F9D" w:rsidRDefault="00061CFA" w:rsidP="002A4EF8">
            <w:pPr>
              <w:jc w:val="both"/>
            </w:pPr>
            <w:r>
              <w:t>Attività didattiche da svolgere in piccolo gruppo</w:t>
            </w:r>
          </w:p>
        </w:tc>
        <w:tc>
          <w:tcPr>
            <w:tcW w:w="739" w:type="dxa"/>
          </w:tcPr>
          <w:p w:rsidR="004D1F9D" w:rsidRDefault="004D1F9D" w:rsidP="002A4EF8">
            <w:pPr>
              <w:jc w:val="both"/>
            </w:pPr>
          </w:p>
        </w:tc>
      </w:tr>
      <w:tr w:rsidR="004D1F9D" w:rsidTr="00061CFA">
        <w:tc>
          <w:tcPr>
            <w:tcW w:w="9039" w:type="dxa"/>
          </w:tcPr>
          <w:p w:rsidR="004D1F9D" w:rsidRDefault="00061CFA" w:rsidP="00061CFA">
            <w:pPr>
              <w:jc w:val="both"/>
            </w:pPr>
            <w:r>
              <w:t>Attività ed esercitazioni, a carattere pratico, da svolgere in laboratorio</w:t>
            </w:r>
          </w:p>
        </w:tc>
        <w:tc>
          <w:tcPr>
            <w:tcW w:w="739" w:type="dxa"/>
          </w:tcPr>
          <w:p w:rsidR="004D1F9D" w:rsidRDefault="004D1F9D" w:rsidP="002A4EF8">
            <w:pPr>
              <w:jc w:val="both"/>
            </w:pPr>
          </w:p>
        </w:tc>
      </w:tr>
      <w:tr w:rsidR="004D1F9D" w:rsidTr="00061CFA">
        <w:tc>
          <w:tcPr>
            <w:tcW w:w="9039" w:type="dxa"/>
          </w:tcPr>
          <w:p w:rsidR="004D1F9D" w:rsidRDefault="00061CFA" w:rsidP="002A4EF8">
            <w:pPr>
              <w:jc w:val="both"/>
            </w:pPr>
            <w:r>
              <w:t>Attività didattiche da svolgere all’esterno della scuola</w:t>
            </w:r>
          </w:p>
        </w:tc>
        <w:tc>
          <w:tcPr>
            <w:tcW w:w="739" w:type="dxa"/>
          </w:tcPr>
          <w:p w:rsidR="004D1F9D" w:rsidRDefault="004D1F9D" w:rsidP="002A4EF8">
            <w:pPr>
              <w:jc w:val="both"/>
            </w:pPr>
          </w:p>
        </w:tc>
      </w:tr>
      <w:tr w:rsidR="004D1F9D" w:rsidTr="008517CB">
        <w:tc>
          <w:tcPr>
            <w:tcW w:w="9778" w:type="dxa"/>
            <w:gridSpan w:val="2"/>
          </w:tcPr>
          <w:p w:rsidR="004D1F9D" w:rsidRDefault="00061CFA" w:rsidP="002A4EF8">
            <w:pPr>
              <w:jc w:val="both"/>
            </w:pPr>
            <w:r>
              <w:t>Altri tipi di attività (specificare)</w:t>
            </w:r>
          </w:p>
          <w:p w:rsidR="00061CFA" w:rsidRDefault="00061CFA" w:rsidP="002A4EF8">
            <w:pPr>
              <w:jc w:val="both"/>
            </w:pPr>
          </w:p>
          <w:p w:rsidR="00061CFA" w:rsidRDefault="00061CFA" w:rsidP="002A4EF8">
            <w:pPr>
              <w:jc w:val="both"/>
            </w:pPr>
          </w:p>
        </w:tc>
      </w:tr>
    </w:tbl>
    <w:p w:rsidR="004D1F9D" w:rsidRDefault="004D1F9D" w:rsidP="002A4EF8">
      <w:pPr>
        <w:spacing w:after="0" w:line="240" w:lineRule="auto"/>
        <w:jc w:val="both"/>
      </w:pPr>
    </w:p>
    <w:p w:rsidR="004D1F9D" w:rsidRDefault="00061CFA" w:rsidP="002A4EF8">
      <w:pPr>
        <w:spacing w:after="0" w:line="240" w:lineRule="auto"/>
        <w:jc w:val="both"/>
      </w:pPr>
      <w:r>
        <w:t>GLI STRUMENTI COMPENSATIVI</w:t>
      </w:r>
    </w:p>
    <w:p w:rsidR="00061CFA" w:rsidRDefault="00061CFA" w:rsidP="00061CFA">
      <w:pPr>
        <w:spacing w:after="0" w:line="240" w:lineRule="auto"/>
        <w:jc w:val="both"/>
      </w:pPr>
      <w:r>
        <w:t>(Segnare una X sugli strumenti utilizzati)</w:t>
      </w:r>
    </w:p>
    <w:p w:rsidR="00061CFA" w:rsidRDefault="00061CFA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39"/>
        <w:gridCol w:w="739"/>
      </w:tblGrid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Software didattici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LIM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Testi di studio alternativi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Testi semplificati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Testi di consultazione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Mappe concettuali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 xml:space="preserve">Schemi (dei verbi, grammaticali) 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Tabelle (dei mesi, dell’alfabeto, dei vari caratteri)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Formulari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Calcolatrice / computer con foglio di calcolo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Il computer con la videoscrittura e il correttore ortografico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Vocabolario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Supporti audiovisivi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Registratore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Uso di linguaggi non verbali (foto, immagini, video, cartine, ecc.)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Attività ed esercitazioni, a carattere pratico, da svolgere in laboratorio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039" w:type="dxa"/>
          </w:tcPr>
          <w:p w:rsidR="0043636F" w:rsidRDefault="0043636F" w:rsidP="00495706">
            <w:pPr>
              <w:jc w:val="both"/>
            </w:pPr>
            <w:r>
              <w:t>Attività didattiche da svolgere all’esterno della scuola</w:t>
            </w:r>
          </w:p>
        </w:tc>
        <w:tc>
          <w:tcPr>
            <w:tcW w:w="739" w:type="dxa"/>
          </w:tcPr>
          <w:p w:rsidR="0043636F" w:rsidRDefault="0043636F" w:rsidP="00495706">
            <w:pPr>
              <w:jc w:val="both"/>
            </w:pPr>
          </w:p>
        </w:tc>
      </w:tr>
      <w:tr w:rsidR="0043636F" w:rsidTr="00495706">
        <w:tc>
          <w:tcPr>
            <w:tcW w:w="9778" w:type="dxa"/>
            <w:gridSpan w:val="2"/>
          </w:tcPr>
          <w:p w:rsidR="0043636F" w:rsidRDefault="0043636F" w:rsidP="00495706">
            <w:pPr>
              <w:jc w:val="both"/>
            </w:pPr>
            <w:r>
              <w:t>Altri strumenti compensativi utilizzati (specificare)</w:t>
            </w:r>
          </w:p>
          <w:p w:rsidR="0043636F" w:rsidRDefault="0043636F" w:rsidP="00495706">
            <w:pPr>
              <w:jc w:val="both"/>
            </w:pPr>
          </w:p>
          <w:p w:rsidR="0043636F" w:rsidRDefault="0043636F" w:rsidP="00495706">
            <w:pPr>
              <w:jc w:val="both"/>
            </w:pPr>
          </w:p>
        </w:tc>
      </w:tr>
    </w:tbl>
    <w:p w:rsidR="0043636F" w:rsidRDefault="0043636F" w:rsidP="002A4EF8">
      <w:pPr>
        <w:spacing w:after="0" w:line="240" w:lineRule="auto"/>
        <w:jc w:val="both"/>
      </w:pPr>
    </w:p>
    <w:p w:rsidR="008517CB" w:rsidRDefault="008517CB" w:rsidP="008517CB">
      <w:pPr>
        <w:spacing w:after="0" w:line="240" w:lineRule="auto"/>
        <w:jc w:val="both"/>
      </w:pPr>
      <w:r>
        <w:t>LE MISURE DISPENSATIVE</w:t>
      </w:r>
    </w:p>
    <w:p w:rsidR="008517CB" w:rsidRDefault="008517CB" w:rsidP="008517CB">
      <w:pPr>
        <w:spacing w:after="0" w:line="240" w:lineRule="auto"/>
        <w:jc w:val="both"/>
      </w:pPr>
      <w:r>
        <w:t>(Segnare una X sulle misure adottate)</w:t>
      </w:r>
    </w:p>
    <w:p w:rsidR="008517CB" w:rsidRDefault="008517CB" w:rsidP="008517CB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39"/>
        <w:gridCol w:w="739"/>
      </w:tblGrid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dalla scrittura in corsivo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dalla scrittura in stampatello minuscolo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dalla lettura ad alta voce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 prendere appunti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dai tempi standard di esecuzione dei compiti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 copiare alla lavagna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dalla dettatura di testi e appunti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 un eccessivo carico di compiti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dallo studio mnemonico delle discipline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778" w:type="dxa"/>
            <w:gridSpan w:val="2"/>
          </w:tcPr>
          <w:p w:rsidR="008517CB" w:rsidRDefault="008517CB" w:rsidP="008517CB">
            <w:pPr>
              <w:jc w:val="both"/>
            </w:pPr>
            <w:r>
              <w:lastRenderedPageBreak/>
              <w:t>Altre misure dis</w:t>
            </w:r>
            <w:r w:rsidR="0043636F">
              <w:t>pensative adottate (specificare)</w:t>
            </w:r>
          </w:p>
        </w:tc>
      </w:tr>
    </w:tbl>
    <w:p w:rsidR="0043636F" w:rsidRDefault="0043636F" w:rsidP="002A4EF8">
      <w:pPr>
        <w:spacing w:after="0" w:line="240" w:lineRule="auto"/>
        <w:jc w:val="both"/>
      </w:pPr>
    </w:p>
    <w:p w:rsidR="008517CB" w:rsidRDefault="008517CB" w:rsidP="002A4EF8">
      <w:pPr>
        <w:spacing w:after="0" w:line="240" w:lineRule="auto"/>
        <w:jc w:val="both"/>
      </w:pPr>
      <w:r>
        <w:t>OBIETTIVI ESSENZIALI NELLE VARIE DISCIPLINE</w:t>
      </w:r>
    </w:p>
    <w:p w:rsidR="008517CB" w:rsidRDefault="008517CB" w:rsidP="002A4EF8">
      <w:pPr>
        <w:spacing w:after="0" w:line="240" w:lineRule="auto"/>
        <w:jc w:val="both"/>
      </w:pPr>
      <w:r>
        <w:t>(Indicare gli obiettivi essenziali da conseguire)</w:t>
      </w:r>
    </w:p>
    <w:p w:rsidR="008517CB" w:rsidRDefault="008517CB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  <w:r>
              <w:t>AREA LINGUISTICA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Italiano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Inglese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II lingua comunitaria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  <w:r>
              <w:t>AREA STORICO-GEOGRAFICA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Storia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Geografia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</w:tc>
      </w:tr>
      <w:tr w:rsidR="008517CB" w:rsidTr="008517CB">
        <w:tc>
          <w:tcPr>
            <w:tcW w:w="9778" w:type="dxa"/>
          </w:tcPr>
          <w:p w:rsidR="008517CB" w:rsidRDefault="00C91C89" w:rsidP="0019503A">
            <w:pPr>
              <w:jc w:val="both"/>
            </w:pPr>
            <w:r>
              <w:t>AREA TECNOLOGICO</w:t>
            </w:r>
            <w:r w:rsidR="0019503A">
              <w:t>-SCIENTIFICA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Matematica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Scienze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</w:tc>
      </w:tr>
      <w:tr w:rsidR="0019503A" w:rsidTr="008517CB">
        <w:tc>
          <w:tcPr>
            <w:tcW w:w="9778" w:type="dxa"/>
          </w:tcPr>
          <w:p w:rsidR="0019503A" w:rsidRPr="0019503A" w:rsidRDefault="0019503A" w:rsidP="002A4EF8">
            <w:pPr>
              <w:jc w:val="both"/>
              <w:rPr>
                <w:i/>
              </w:rPr>
            </w:pPr>
            <w:r>
              <w:rPr>
                <w:i/>
              </w:rPr>
              <w:t xml:space="preserve">Tecnica </w:t>
            </w:r>
          </w:p>
        </w:tc>
      </w:tr>
      <w:tr w:rsidR="0019503A" w:rsidTr="008517CB">
        <w:tc>
          <w:tcPr>
            <w:tcW w:w="9778" w:type="dxa"/>
          </w:tcPr>
          <w:p w:rsidR="0019503A" w:rsidRDefault="0019503A" w:rsidP="002A4EF8">
            <w:pPr>
              <w:jc w:val="both"/>
            </w:pPr>
          </w:p>
          <w:p w:rsidR="0019503A" w:rsidRDefault="0019503A" w:rsidP="002A4EF8">
            <w:pPr>
              <w:jc w:val="both"/>
            </w:pPr>
          </w:p>
          <w:p w:rsidR="0019503A" w:rsidRDefault="0019503A" w:rsidP="002A4EF8">
            <w:pPr>
              <w:jc w:val="both"/>
            </w:pP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  <w:r>
              <w:t>AREA ARTISTICO-ESPRESSIVA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Arte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  <w:rPr>
                <w:i/>
              </w:rPr>
            </w:pPr>
          </w:p>
          <w:p w:rsidR="005125A3" w:rsidRDefault="005125A3" w:rsidP="002A4EF8">
            <w:pPr>
              <w:jc w:val="both"/>
              <w:rPr>
                <w:i/>
              </w:rPr>
            </w:pPr>
          </w:p>
          <w:p w:rsidR="005125A3" w:rsidRPr="008517CB" w:rsidRDefault="005125A3" w:rsidP="002A4EF8">
            <w:pPr>
              <w:jc w:val="both"/>
              <w:rPr>
                <w:i/>
              </w:rPr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Musica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5125A3" w:rsidRDefault="005125A3" w:rsidP="002A4EF8">
            <w:pPr>
              <w:jc w:val="both"/>
            </w:pPr>
          </w:p>
          <w:p w:rsidR="005125A3" w:rsidRDefault="005125A3" w:rsidP="002A4EF8">
            <w:pPr>
              <w:jc w:val="both"/>
            </w:pPr>
          </w:p>
        </w:tc>
      </w:tr>
      <w:tr w:rsidR="008517CB" w:rsidTr="005125A3">
        <w:trPr>
          <w:trHeight w:val="60"/>
        </w:trPr>
        <w:tc>
          <w:tcPr>
            <w:tcW w:w="9778" w:type="dxa"/>
          </w:tcPr>
          <w:p w:rsidR="008517CB" w:rsidRDefault="005125A3" w:rsidP="002A4EF8">
            <w:pPr>
              <w:jc w:val="both"/>
            </w:pPr>
            <w:r>
              <w:t>AREA MOTORIA</w:t>
            </w:r>
          </w:p>
        </w:tc>
      </w:tr>
      <w:tr w:rsidR="005125A3" w:rsidTr="005125A3">
        <w:trPr>
          <w:trHeight w:val="60"/>
        </w:trPr>
        <w:tc>
          <w:tcPr>
            <w:tcW w:w="9778" w:type="dxa"/>
          </w:tcPr>
          <w:p w:rsidR="005125A3" w:rsidRDefault="005125A3" w:rsidP="002A4EF8">
            <w:pPr>
              <w:jc w:val="both"/>
            </w:pPr>
          </w:p>
          <w:p w:rsidR="005125A3" w:rsidRDefault="005125A3" w:rsidP="002A4EF8">
            <w:pPr>
              <w:jc w:val="both"/>
            </w:pPr>
          </w:p>
          <w:p w:rsidR="005125A3" w:rsidRDefault="005125A3" w:rsidP="002A4EF8">
            <w:pPr>
              <w:jc w:val="both"/>
            </w:pPr>
          </w:p>
        </w:tc>
      </w:tr>
    </w:tbl>
    <w:p w:rsidR="00D81326" w:rsidRDefault="00D81326" w:rsidP="002A4EF8">
      <w:pPr>
        <w:spacing w:after="0" w:line="240" w:lineRule="auto"/>
        <w:jc w:val="both"/>
      </w:pPr>
    </w:p>
    <w:p w:rsidR="008517CB" w:rsidRDefault="00D81326" w:rsidP="00D81326">
      <w:pPr>
        <w:spacing w:after="0"/>
        <w:rPr>
          <w:b/>
        </w:rPr>
      </w:pPr>
      <w:r>
        <w:br w:type="page"/>
      </w:r>
      <w:r w:rsidRPr="00D81326">
        <w:rPr>
          <w:b/>
        </w:rPr>
        <w:lastRenderedPageBreak/>
        <w:t>VERIFICA</w:t>
      </w:r>
    </w:p>
    <w:p w:rsidR="00D81326" w:rsidRDefault="00D81326" w:rsidP="00D81326">
      <w:r>
        <w:rPr>
          <w:b/>
        </w:rPr>
        <w:t>(</w:t>
      </w:r>
      <w:r>
        <w:t>Segnare una X la modalità di verifica scelta)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39"/>
        <w:gridCol w:w="739"/>
      </w:tblGrid>
      <w:tr w:rsidR="00D81326" w:rsidTr="00C37675">
        <w:tc>
          <w:tcPr>
            <w:tcW w:w="9039" w:type="dxa"/>
          </w:tcPr>
          <w:p w:rsidR="00D81326" w:rsidRDefault="00D81326" w:rsidP="00D81326">
            <w:r>
              <w:t>Attenzione ai contenuti piuttosto che alla forma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Interrogazioni programmate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Personalizzazione delle prove (parzialmente o completamente differenziate)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Gli strumenti utilizzati abitualmente dall’alunno (computer, calcolatrice, ecc.)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Riduzione di richieste o tempi più lunghi per lo svolgimento delle prove scritte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Prove orali in compensazione delle prove scritte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93238B" w:rsidTr="00C23A3E">
        <w:tc>
          <w:tcPr>
            <w:tcW w:w="9778" w:type="dxa"/>
            <w:gridSpan w:val="2"/>
          </w:tcPr>
          <w:p w:rsidR="0093238B" w:rsidRDefault="0093238B" w:rsidP="00D81326">
            <w:r>
              <w:t>Altro (specificare)</w:t>
            </w:r>
          </w:p>
          <w:p w:rsidR="0093238B" w:rsidRDefault="0093238B" w:rsidP="00D81326"/>
          <w:p w:rsidR="0093238B" w:rsidRDefault="0093238B" w:rsidP="00D81326"/>
        </w:tc>
      </w:tr>
    </w:tbl>
    <w:p w:rsidR="00D81326" w:rsidRDefault="00D81326" w:rsidP="00D81326"/>
    <w:p w:rsidR="00D81326" w:rsidRDefault="00D81326" w:rsidP="002A4EF8">
      <w:pPr>
        <w:spacing w:after="0" w:line="240" w:lineRule="auto"/>
        <w:jc w:val="both"/>
        <w:rPr>
          <w:b/>
        </w:rPr>
      </w:pPr>
    </w:p>
    <w:p w:rsidR="00D81326" w:rsidRPr="00D81326" w:rsidRDefault="00D81326" w:rsidP="002A4EF8">
      <w:pPr>
        <w:spacing w:after="0" w:line="240" w:lineRule="auto"/>
        <w:jc w:val="both"/>
        <w:rPr>
          <w:b/>
        </w:rPr>
      </w:pPr>
    </w:p>
    <w:sectPr w:rsidR="00D81326" w:rsidRPr="00D813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532" w:rsidRDefault="00FF3532" w:rsidP="00A20D6F">
      <w:pPr>
        <w:spacing w:after="0" w:line="240" w:lineRule="auto"/>
      </w:pPr>
      <w:r>
        <w:separator/>
      </w:r>
    </w:p>
  </w:endnote>
  <w:endnote w:type="continuationSeparator" w:id="0">
    <w:p w:rsidR="00FF3532" w:rsidRDefault="00FF3532" w:rsidP="00A2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D6F" w:rsidRDefault="00A20D6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278381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A20D6F" w:rsidRDefault="00A20D6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20D6F" w:rsidRDefault="00A20D6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D6F" w:rsidRDefault="00A20D6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532" w:rsidRDefault="00FF3532" w:rsidP="00A20D6F">
      <w:pPr>
        <w:spacing w:after="0" w:line="240" w:lineRule="auto"/>
      </w:pPr>
      <w:r>
        <w:separator/>
      </w:r>
    </w:p>
  </w:footnote>
  <w:footnote w:type="continuationSeparator" w:id="0">
    <w:p w:rsidR="00FF3532" w:rsidRDefault="00FF3532" w:rsidP="00A20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D6F" w:rsidRDefault="00A20D6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D6F" w:rsidRDefault="00A20D6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D6F" w:rsidRDefault="00A20D6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D1"/>
    <w:rsid w:val="00061CFA"/>
    <w:rsid w:val="0019503A"/>
    <w:rsid w:val="001A4570"/>
    <w:rsid w:val="002A4EF8"/>
    <w:rsid w:val="0037150D"/>
    <w:rsid w:val="0043636F"/>
    <w:rsid w:val="004C0BDA"/>
    <w:rsid w:val="004D1F9D"/>
    <w:rsid w:val="004E7C32"/>
    <w:rsid w:val="005125A3"/>
    <w:rsid w:val="005D0014"/>
    <w:rsid w:val="00655106"/>
    <w:rsid w:val="00757C5A"/>
    <w:rsid w:val="008517CB"/>
    <w:rsid w:val="008632D1"/>
    <w:rsid w:val="0093238B"/>
    <w:rsid w:val="00A20D6F"/>
    <w:rsid w:val="00B05856"/>
    <w:rsid w:val="00B67D1B"/>
    <w:rsid w:val="00B84FA7"/>
    <w:rsid w:val="00C0165C"/>
    <w:rsid w:val="00C37675"/>
    <w:rsid w:val="00C91C89"/>
    <w:rsid w:val="00CC5AAB"/>
    <w:rsid w:val="00D81326"/>
    <w:rsid w:val="00E85756"/>
    <w:rsid w:val="00F20FBB"/>
    <w:rsid w:val="00F31378"/>
    <w:rsid w:val="00FF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63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20D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0D6F"/>
  </w:style>
  <w:style w:type="paragraph" w:styleId="Pidipagina">
    <w:name w:val="footer"/>
    <w:basedOn w:val="Normale"/>
    <w:link w:val="PidipaginaCarattere"/>
    <w:uiPriority w:val="99"/>
    <w:unhideWhenUsed/>
    <w:rsid w:val="00A20D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0D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63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20D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0D6F"/>
  </w:style>
  <w:style w:type="paragraph" w:styleId="Pidipagina">
    <w:name w:val="footer"/>
    <w:basedOn w:val="Normale"/>
    <w:link w:val="PidipaginaCarattere"/>
    <w:uiPriority w:val="99"/>
    <w:unhideWhenUsed/>
    <w:rsid w:val="00A20D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0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A696C-363C-456E-9AD1-CE5326EE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paola</cp:lastModifiedBy>
  <cp:revision>17</cp:revision>
  <dcterms:created xsi:type="dcterms:W3CDTF">2015-10-28T08:35:00Z</dcterms:created>
  <dcterms:modified xsi:type="dcterms:W3CDTF">2015-10-28T15:36:00Z</dcterms:modified>
</cp:coreProperties>
</file>